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6B" w:rsidRPr="00D6746B" w:rsidRDefault="00D6746B" w:rsidP="00D6746B">
      <w:pPr>
        <w:widowControl w:val="0"/>
        <w:autoSpaceDE w:val="0"/>
        <w:autoSpaceDN w:val="0"/>
        <w:spacing w:before="12" w:after="0" w:line="240" w:lineRule="auto"/>
        <w:ind w:left="2626" w:right="2216" w:firstLine="1420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D6746B">
        <w:rPr>
          <w:rFonts w:ascii="Palatino Linotype" w:eastAsia="Times New Roman" w:hAnsi="Palatino Linotype" w:cs="Times New Roman"/>
          <w:b/>
          <w:bCs/>
          <w:sz w:val="24"/>
          <w:szCs w:val="24"/>
        </w:rPr>
        <w:t>План воспитательных, внеурочных и социокультурных мероприятий</w:t>
      </w:r>
      <w:r w:rsidRPr="00D6746B">
        <w:rPr>
          <w:rFonts w:ascii="Palatino Linotype" w:eastAsia="Times New Roman" w:hAnsi="Palatino Linotype" w:cs="Times New Roman"/>
          <w:b/>
          <w:bCs/>
          <w:spacing w:val="-67"/>
          <w:sz w:val="24"/>
          <w:szCs w:val="24"/>
        </w:rPr>
        <w:t xml:space="preserve"> </w:t>
      </w:r>
      <w:proofErr w:type="gramStart"/>
      <w:r w:rsidRPr="00D6746B">
        <w:rPr>
          <w:rFonts w:ascii="Palatino Linotype" w:eastAsia="Times New Roman" w:hAnsi="Palatino Linotype" w:cs="Times New Roman"/>
          <w:b/>
          <w:bCs/>
          <w:sz w:val="24"/>
          <w:szCs w:val="24"/>
        </w:rPr>
        <w:t>естественно-научной</w:t>
      </w:r>
      <w:proofErr w:type="gramEnd"/>
      <w:r w:rsidRPr="00D6746B">
        <w:rPr>
          <w:rFonts w:ascii="Palatino Linotype" w:eastAsia="Times New Roman" w:hAnsi="Palatino Linotype" w:cs="Times New Roman"/>
          <w:b/>
          <w:bCs/>
          <w:spacing w:val="-3"/>
          <w:sz w:val="24"/>
          <w:szCs w:val="24"/>
        </w:rPr>
        <w:t xml:space="preserve"> </w:t>
      </w:r>
      <w:r w:rsidRPr="00D6746B">
        <w:rPr>
          <w:rFonts w:ascii="Palatino Linotype" w:eastAsia="Times New Roman" w:hAnsi="Palatino Linotype" w:cs="Times New Roman"/>
          <w:b/>
          <w:bCs/>
          <w:sz w:val="24"/>
          <w:szCs w:val="24"/>
        </w:rPr>
        <w:t>направленности</w:t>
      </w:r>
      <w:r w:rsidRPr="00D6746B">
        <w:rPr>
          <w:rFonts w:ascii="Palatino Linotype" w:eastAsia="Times New Roman" w:hAnsi="Palatino Linotype" w:cs="Times New Roman"/>
          <w:b/>
          <w:bCs/>
          <w:spacing w:val="-3"/>
          <w:sz w:val="24"/>
          <w:szCs w:val="24"/>
        </w:rPr>
        <w:t xml:space="preserve"> </w:t>
      </w:r>
      <w:r w:rsidRPr="00D6746B">
        <w:rPr>
          <w:rFonts w:ascii="Palatino Linotype" w:eastAsia="Times New Roman" w:hAnsi="Palatino Linotype" w:cs="Times New Roman"/>
          <w:b/>
          <w:bCs/>
          <w:sz w:val="24"/>
          <w:szCs w:val="24"/>
        </w:rPr>
        <w:t>"Точка</w:t>
      </w:r>
      <w:r w:rsidRPr="00D6746B">
        <w:rPr>
          <w:rFonts w:ascii="Palatino Linotype" w:eastAsia="Times New Roman" w:hAnsi="Palatino Linotype" w:cs="Times New Roman"/>
          <w:b/>
          <w:bCs/>
          <w:spacing w:val="-2"/>
          <w:sz w:val="24"/>
          <w:szCs w:val="24"/>
        </w:rPr>
        <w:t xml:space="preserve"> </w:t>
      </w:r>
      <w:r w:rsidRPr="00D6746B">
        <w:rPr>
          <w:rFonts w:ascii="Palatino Linotype" w:eastAsia="Times New Roman" w:hAnsi="Palatino Linotype" w:cs="Times New Roman"/>
          <w:b/>
          <w:bCs/>
          <w:sz w:val="24"/>
          <w:szCs w:val="24"/>
        </w:rPr>
        <w:t>роста"</w:t>
      </w:r>
      <w:r w:rsidRPr="00D6746B">
        <w:rPr>
          <w:rFonts w:ascii="Palatino Linotype" w:eastAsia="Times New Roman" w:hAnsi="Palatino Linotype" w:cs="Times New Roman"/>
          <w:b/>
          <w:bCs/>
          <w:spacing w:val="-3"/>
          <w:sz w:val="24"/>
          <w:szCs w:val="24"/>
        </w:rPr>
        <w:t xml:space="preserve"> </w:t>
      </w:r>
      <w:r w:rsidRPr="00D6746B">
        <w:rPr>
          <w:rFonts w:ascii="Palatino Linotype" w:eastAsia="Times New Roman" w:hAnsi="Palatino Linotype" w:cs="Times New Roman"/>
          <w:b/>
          <w:bCs/>
          <w:sz w:val="24"/>
          <w:szCs w:val="24"/>
        </w:rPr>
        <w:t>на</w:t>
      </w:r>
      <w:r w:rsidRPr="00D6746B">
        <w:rPr>
          <w:rFonts w:ascii="Palatino Linotype" w:eastAsia="Times New Roman" w:hAnsi="Palatino Linotype" w:cs="Times New Roman"/>
          <w:b/>
          <w:bCs/>
          <w:spacing w:val="-4"/>
          <w:sz w:val="24"/>
          <w:szCs w:val="24"/>
        </w:rPr>
        <w:t xml:space="preserve"> </w:t>
      </w:r>
      <w:r w:rsidRPr="00D6746B">
        <w:rPr>
          <w:rFonts w:ascii="Palatino Linotype" w:eastAsia="Times New Roman" w:hAnsi="Palatino Linotype" w:cs="Times New Roman"/>
          <w:b/>
          <w:bCs/>
          <w:sz w:val="24"/>
          <w:szCs w:val="24"/>
        </w:rPr>
        <w:t>2022-2023</w:t>
      </w:r>
      <w:r w:rsidRPr="00D6746B">
        <w:rPr>
          <w:rFonts w:ascii="Palatino Linotype" w:eastAsia="Times New Roman" w:hAnsi="Palatino Linotype" w:cs="Times New Roman"/>
          <w:b/>
          <w:bCs/>
          <w:spacing w:val="-2"/>
          <w:sz w:val="24"/>
          <w:szCs w:val="24"/>
        </w:rPr>
        <w:t xml:space="preserve"> </w:t>
      </w:r>
      <w:r w:rsidRPr="00D6746B">
        <w:rPr>
          <w:rFonts w:ascii="Palatino Linotype" w:eastAsia="Times New Roman" w:hAnsi="Palatino Linotype" w:cs="Times New Roman"/>
          <w:b/>
          <w:bCs/>
          <w:sz w:val="24"/>
          <w:szCs w:val="24"/>
        </w:rPr>
        <w:t>учебный</w:t>
      </w:r>
      <w:r w:rsidRPr="00D6746B">
        <w:rPr>
          <w:rFonts w:ascii="Palatino Linotype" w:eastAsia="Times New Roman" w:hAnsi="Palatino Linotype" w:cs="Times New Roman"/>
          <w:b/>
          <w:bCs/>
          <w:spacing w:val="-2"/>
          <w:sz w:val="24"/>
          <w:szCs w:val="24"/>
        </w:rPr>
        <w:t xml:space="preserve"> </w:t>
      </w:r>
      <w:r w:rsidRPr="00D6746B">
        <w:rPr>
          <w:rFonts w:ascii="Palatino Linotype" w:eastAsia="Times New Roman" w:hAnsi="Palatino Linotype" w:cs="Times New Roman"/>
          <w:b/>
          <w:bCs/>
          <w:sz w:val="24"/>
          <w:szCs w:val="24"/>
        </w:rPr>
        <w:t>год</w:t>
      </w:r>
    </w:p>
    <w:p w:rsidR="00D6746B" w:rsidRPr="00D6746B" w:rsidRDefault="00D6746B" w:rsidP="00D6746B">
      <w:pPr>
        <w:widowControl w:val="0"/>
        <w:autoSpaceDE w:val="0"/>
        <w:autoSpaceDN w:val="0"/>
        <w:spacing w:before="12" w:after="0" w:line="240" w:lineRule="auto"/>
        <w:ind w:right="2216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D6746B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МБОУ </w:t>
      </w:r>
      <w:proofErr w:type="spellStart"/>
      <w:r w:rsidRPr="00D6746B">
        <w:rPr>
          <w:rFonts w:ascii="Palatino Linotype" w:eastAsia="Times New Roman" w:hAnsi="Palatino Linotype" w:cs="Times New Roman"/>
          <w:b/>
          <w:bCs/>
          <w:sz w:val="24"/>
          <w:szCs w:val="24"/>
        </w:rPr>
        <w:t>Верхнеобливская</w:t>
      </w:r>
      <w:proofErr w:type="spellEnd"/>
      <w:r w:rsidRPr="00D6746B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ООШ</w:t>
      </w:r>
      <w:bookmarkStart w:id="0" w:name="_GoBack"/>
      <w:bookmarkEnd w:id="0"/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6238"/>
        <w:gridCol w:w="3259"/>
        <w:gridCol w:w="1310"/>
        <w:gridCol w:w="1842"/>
        <w:gridCol w:w="2834"/>
      </w:tblGrid>
      <w:tr w:rsidR="00D6746B" w:rsidRPr="00D6746B" w:rsidTr="00B45ECE">
        <w:trPr>
          <w:trHeight w:val="1103"/>
        </w:trPr>
        <w:tc>
          <w:tcPr>
            <w:tcW w:w="391" w:type="dxa"/>
            <w:shd w:val="clear" w:color="auto" w:fill="auto"/>
          </w:tcPr>
          <w:p w:rsidR="00D6746B" w:rsidRPr="00D6746B" w:rsidRDefault="00D6746B" w:rsidP="00D6746B">
            <w:pPr>
              <w:spacing w:before="5"/>
              <w:rPr>
                <w:rFonts w:ascii="Palatino Linotype" w:eastAsia="Times New Roman" w:hAnsi="Times New Roman" w:cs="Times New Roman"/>
                <w:b/>
                <w:sz w:val="24"/>
                <w:szCs w:val="24"/>
              </w:rPr>
            </w:pPr>
          </w:p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8" w:type="dxa"/>
            <w:shd w:val="clear" w:color="auto" w:fill="auto"/>
          </w:tcPr>
          <w:p w:rsidR="00D6746B" w:rsidRPr="00D6746B" w:rsidRDefault="00D6746B" w:rsidP="00D6746B">
            <w:pPr>
              <w:spacing w:before="5"/>
              <w:rPr>
                <w:rFonts w:ascii="Palatino Linotype" w:eastAsia="Times New Roman" w:hAnsi="Times New Roman" w:cs="Times New Roman"/>
                <w:b/>
                <w:sz w:val="24"/>
                <w:szCs w:val="24"/>
              </w:rPr>
            </w:pPr>
          </w:p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259" w:type="dxa"/>
            <w:shd w:val="clear" w:color="auto" w:fill="auto"/>
          </w:tcPr>
          <w:p w:rsidR="00D6746B" w:rsidRPr="00D6746B" w:rsidRDefault="00D6746B" w:rsidP="00D6746B">
            <w:pPr>
              <w:spacing w:before="3"/>
              <w:rPr>
                <w:rFonts w:ascii="Palatino Linotype" w:eastAsia="Times New Roman" w:hAnsi="Times New Roman" w:cs="Times New Roman"/>
                <w:b/>
                <w:sz w:val="24"/>
                <w:szCs w:val="24"/>
              </w:rPr>
            </w:pPr>
          </w:p>
          <w:p w:rsidR="00D6746B" w:rsidRPr="00D6746B" w:rsidRDefault="00D6746B" w:rsidP="00D6746B">
            <w:pPr>
              <w:ind w:right="4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10" w:type="dxa"/>
            <w:shd w:val="clear" w:color="auto" w:fill="auto"/>
          </w:tcPr>
          <w:p w:rsidR="00D6746B" w:rsidRPr="00D6746B" w:rsidRDefault="00D6746B" w:rsidP="00D6746B">
            <w:pPr>
              <w:spacing w:line="276" w:lineRule="exact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участников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D6746B" w:rsidRPr="00D6746B" w:rsidRDefault="00D6746B" w:rsidP="00D6746B">
            <w:pPr>
              <w:spacing w:before="133"/>
              <w:ind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выполнения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834" w:type="dxa"/>
            <w:shd w:val="clear" w:color="auto" w:fill="auto"/>
          </w:tcPr>
          <w:p w:rsidR="00D6746B" w:rsidRPr="00D6746B" w:rsidRDefault="00D6746B" w:rsidP="00D6746B">
            <w:pPr>
              <w:spacing w:before="133"/>
              <w:ind w:right="4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реализацию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D6746B" w:rsidRPr="00D6746B" w:rsidTr="00B45ECE">
        <w:trPr>
          <w:trHeight w:val="275"/>
        </w:trPr>
        <w:tc>
          <w:tcPr>
            <w:tcW w:w="15874" w:type="dxa"/>
            <w:gridSpan w:val="6"/>
          </w:tcPr>
          <w:p w:rsidR="00D6746B" w:rsidRPr="00D6746B" w:rsidRDefault="00D6746B" w:rsidP="00D6746B">
            <w:pPr>
              <w:spacing w:line="256" w:lineRule="exact"/>
              <w:ind w:right="6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сопровождение</w:t>
            </w:r>
            <w:proofErr w:type="spellEnd"/>
          </w:p>
        </w:tc>
      </w:tr>
      <w:tr w:rsidR="00D6746B" w:rsidRPr="00D6746B" w:rsidTr="00B45ECE">
        <w:trPr>
          <w:trHeight w:val="1380"/>
        </w:trPr>
        <w:tc>
          <w:tcPr>
            <w:tcW w:w="391" w:type="dxa"/>
          </w:tcPr>
          <w:p w:rsidR="00D6746B" w:rsidRPr="00D6746B" w:rsidRDefault="00D6746B" w:rsidP="00D6746B">
            <w:pPr>
              <w:rPr>
                <w:rFonts w:ascii="Palatino Linotype" w:eastAsia="Times New Roman" w:hAnsi="Times New Roman" w:cs="Times New Roman"/>
                <w:b/>
                <w:sz w:val="24"/>
                <w:szCs w:val="24"/>
              </w:rPr>
            </w:pPr>
          </w:p>
          <w:p w:rsidR="00D6746B" w:rsidRPr="00D6746B" w:rsidRDefault="00D6746B" w:rsidP="00D6746B">
            <w:pPr>
              <w:spacing w:before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1.</w:t>
            </w:r>
          </w:p>
        </w:tc>
        <w:tc>
          <w:tcPr>
            <w:tcW w:w="6238" w:type="dxa"/>
          </w:tcPr>
          <w:p w:rsidR="00D6746B" w:rsidRPr="00D6746B" w:rsidRDefault="00D6746B" w:rsidP="00D6746B">
            <w:pPr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Обновление содержания преподавания основных</w:t>
            </w:r>
            <w:r w:rsidRPr="00D674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предметным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областям</w:t>
            </w:r>
          </w:p>
          <w:p w:rsidR="00D6746B" w:rsidRPr="00D6746B" w:rsidRDefault="00D6746B" w:rsidP="00D6746B">
            <w:pPr>
              <w:ind w:right="10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Естественно-научная</w:t>
            </w:r>
            <w:proofErr w:type="gram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D6746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674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обновленном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</w:t>
            </w:r>
            <w:r w:rsidRPr="00D674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оборудовании.</w:t>
            </w:r>
          </w:p>
        </w:tc>
        <w:tc>
          <w:tcPr>
            <w:tcW w:w="3259" w:type="dxa"/>
          </w:tcPr>
          <w:p w:rsidR="00D6746B" w:rsidRPr="00D6746B" w:rsidRDefault="00D6746B" w:rsidP="00D6746B">
            <w:pPr>
              <w:spacing w:before="131"/>
              <w:ind w:right="4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Обновление</w:t>
            </w:r>
            <w:r w:rsidRPr="00D674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674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утверждение основных</w:t>
            </w:r>
            <w:r w:rsidRPr="00D674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Pr="00D674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1310" w:type="dxa"/>
          </w:tcPr>
          <w:p w:rsidR="00D6746B" w:rsidRPr="00D6746B" w:rsidRDefault="00D6746B" w:rsidP="00D6746B">
            <w:pPr>
              <w:spacing w:before="11"/>
              <w:rPr>
                <w:rFonts w:ascii="Palatino Linotype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746B" w:rsidRPr="00D6746B" w:rsidRDefault="00D6746B" w:rsidP="00D6746B">
            <w:pPr>
              <w:ind w:righ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746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предметн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ики</w:t>
            </w:r>
            <w:proofErr w:type="spellEnd"/>
          </w:p>
        </w:tc>
        <w:tc>
          <w:tcPr>
            <w:tcW w:w="1842" w:type="dxa"/>
          </w:tcPr>
          <w:p w:rsidR="00D6746B" w:rsidRPr="00D6746B" w:rsidRDefault="00D6746B" w:rsidP="00D6746B">
            <w:pPr>
              <w:spacing w:before="2"/>
              <w:rPr>
                <w:rFonts w:ascii="Palatino Linotype" w:eastAsia="Times New Roman" w:hAnsi="Times New Roman" w:cs="Times New Roman"/>
                <w:b/>
                <w:sz w:val="24"/>
                <w:szCs w:val="24"/>
              </w:rPr>
            </w:pPr>
          </w:p>
          <w:p w:rsidR="00D6746B" w:rsidRPr="00D6746B" w:rsidRDefault="00D6746B" w:rsidP="00D6746B">
            <w:pPr>
              <w:ind w:righ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74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34" w:type="dxa"/>
          </w:tcPr>
          <w:p w:rsidR="00D6746B" w:rsidRPr="00D6746B" w:rsidRDefault="00D6746B" w:rsidP="00D6746B">
            <w:pPr>
              <w:spacing w:before="131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 предметники:</w:t>
            </w:r>
            <w:r w:rsidRPr="00D674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Елисеева В.А.</w:t>
            </w:r>
          </w:p>
        </w:tc>
      </w:tr>
      <w:tr w:rsidR="00D6746B" w:rsidRPr="00D6746B" w:rsidTr="00B45ECE">
        <w:trPr>
          <w:trHeight w:val="275"/>
        </w:trPr>
        <w:tc>
          <w:tcPr>
            <w:tcW w:w="391" w:type="dxa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3" w:type="dxa"/>
            <w:gridSpan w:val="5"/>
          </w:tcPr>
          <w:p w:rsidR="00D6746B" w:rsidRPr="00D6746B" w:rsidRDefault="00D6746B" w:rsidP="00D6746B">
            <w:pPr>
              <w:spacing w:before="10" w:line="245" w:lineRule="exact"/>
              <w:ind w:right="57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Учебно-воспитательные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D6746B" w:rsidRPr="00D6746B" w:rsidTr="00B45ECE">
        <w:trPr>
          <w:trHeight w:val="827"/>
        </w:trPr>
        <w:tc>
          <w:tcPr>
            <w:tcW w:w="391" w:type="dxa"/>
          </w:tcPr>
          <w:p w:rsidR="00D6746B" w:rsidRPr="00D6746B" w:rsidRDefault="00D6746B" w:rsidP="00D6746B">
            <w:pPr>
              <w:spacing w:before="11"/>
              <w:rPr>
                <w:rFonts w:ascii="Palatino Linotype" w:eastAsia="Times New Roman" w:hAnsi="Times New Roman" w:cs="Times New Roman"/>
                <w:b/>
                <w:sz w:val="24"/>
                <w:szCs w:val="24"/>
              </w:rPr>
            </w:pPr>
          </w:p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2.</w:t>
            </w:r>
          </w:p>
        </w:tc>
        <w:tc>
          <w:tcPr>
            <w:tcW w:w="6238" w:type="dxa"/>
          </w:tcPr>
          <w:p w:rsidR="00D6746B" w:rsidRPr="00D6746B" w:rsidRDefault="00D6746B" w:rsidP="00D6746B">
            <w:pPr>
              <w:ind w:right="8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к участию </w:t>
            </w:r>
            <w:proofErr w:type="gram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Центра к</w:t>
            </w:r>
            <w:r w:rsidRPr="00D674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мероприятиям</w:t>
            </w:r>
            <w:r w:rsidRPr="00D6746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муниципального,</w:t>
            </w:r>
            <w:r w:rsidRPr="00D674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областного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3259" w:type="dxa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</w:tcPr>
          <w:p w:rsidR="00D6746B" w:rsidRPr="00D6746B" w:rsidRDefault="00D6746B" w:rsidP="00D6746B">
            <w:pPr>
              <w:spacing w:before="11"/>
              <w:rPr>
                <w:rFonts w:ascii="Palatino Linotype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proofErr w:type="spellEnd"/>
          </w:p>
        </w:tc>
        <w:tc>
          <w:tcPr>
            <w:tcW w:w="1842" w:type="dxa"/>
          </w:tcPr>
          <w:p w:rsidR="00D6746B" w:rsidRPr="00D6746B" w:rsidRDefault="00D6746B" w:rsidP="00D6746B">
            <w:pPr>
              <w:spacing w:before="11"/>
              <w:rPr>
                <w:rFonts w:ascii="Palatino Linotype" w:eastAsia="Times New Roman" w:hAnsi="Times New Roman" w:cs="Times New Roman"/>
                <w:b/>
                <w:sz w:val="24"/>
                <w:szCs w:val="24"/>
              </w:rPr>
            </w:pPr>
          </w:p>
          <w:p w:rsidR="00D6746B" w:rsidRPr="00D6746B" w:rsidRDefault="00D6746B" w:rsidP="00D6746B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D6746B" w:rsidRPr="00D6746B" w:rsidRDefault="00D6746B" w:rsidP="00D6746B">
            <w:pPr>
              <w:spacing w:before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</w:p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В.А.Елисеева</w:t>
            </w:r>
            <w:proofErr w:type="spellEnd"/>
          </w:p>
        </w:tc>
      </w:tr>
      <w:tr w:rsidR="00D6746B" w:rsidRPr="00D6746B" w:rsidTr="00B45ECE">
        <w:trPr>
          <w:trHeight w:val="828"/>
        </w:trPr>
        <w:tc>
          <w:tcPr>
            <w:tcW w:w="391" w:type="dxa"/>
          </w:tcPr>
          <w:p w:rsidR="00D6746B" w:rsidRPr="00D6746B" w:rsidRDefault="00D6746B" w:rsidP="00D6746B">
            <w:pPr>
              <w:spacing w:before="11"/>
              <w:rPr>
                <w:rFonts w:ascii="Palatino Linotype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746B" w:rsidRPr="00D6746B" w:rsidRDefault="00D6746B" w:rsidP="00D6746B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3.</w:t>
            </w:r>
          </w:p>
        </w:tc>
        <w:tc>
          <w:tcPr>
            <w:tcW w:w="6238" w:type="dxa"/>
          </w:tcPr>
          <w:p w:rsidR="00D6746B" w:rsidRPr="00D6746B" w:rsidRDefault="00D6746B" w:rsidP="00D6746B">
            <w:pPr>
              <w:spacing w:before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D6746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школьной,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районной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НПК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674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D674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674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674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9 класс</w:t>
            </w:r>
          </w:p>
        </w:tc>
        <w:tc>
          <w:tcPr>
            <w:tcW w:w="3259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конкурсах и</w:t>
            </w:r>
          </w:p>
          <w:p w:rsidR="00D6746B" w:rsidRPr="00D6746B" w:rsidRDefault="00D6746B" w:rsidP="00D6746B">
            <w:pPr>
              <w:spacing w:line="270" w:lineRule="atLeast"/>
              <w:ind w:right="4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конференциях</w:t>
            </w:r>
            <w:proofErr w:type="gramEnd"/>
            <w:r w:rsidRPr="00D6746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различного</w:t>
            </w:r>
            <w:r w:rsidRPr="00D674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1310" w:type="dxa"/>
          </w:tcPr>
          <w:p w:rsidR="00D6746B" w:rsidRPr="00D6746B" w:rsidRDefault="00D6746B" w:rsidP="00D6746B">
            <w:pPr>
              <w:spacing w:before="11"/>
              <w:rPr>
                <w:rFonts w:ascii="Palatino Linotype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746B" w:rsidRPr="00D6746B" w:rsidRDefault="00D6746B" w:rsidP="00D6746B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proofErr w:type="spellEnd"/>
          </w:p>
        </w:tc>
        <w:tc>
          <w:tcPr>
            <w:tcW w:w="1842" w:type="dxa"/>
          </w:tcPr>
          <w:p w:rsidR="00D6746B" w:rsidRPr="00D6746B" w:rsidRDefault="00D6746B" w:rsidP="00D6746B">
            <w:pPr>
              <w:spacing w:before="11"/>
              <w:rPr>
                <w:rFonts w:ascii="Palatino Linotype" w:eastAsia="Times New Roman" w:hAnsi="Times New Roman" w:cs="Times New Roman"/>
                <w:b/>
                <w:sz w:val="24"/>
                <w:szCs w:val="24"/>
              </w:rPr>
            </w:pPr>
          </w:p>
          <w:p w:rsidR="00D6746B" w:rsidRPr="00D6746B" w:rsidRDefault="00D6746B" w:rsidP="00D6746B">
            <w:pPr>
              <w:spacing w:before="1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D6746B" w:rsidRPr="00D6746B" w:rsidRDefault="00D6746B" w:rsidP="00D6746B">
            <w:pPr>
              <w:spacing w:before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</w:p>
          <w:p w:rsidR="00D6746B" w:rsidRPr="00D6746B" w:rsidRDefault="00D6746B" w:rsidP="00D6746B">
            <w:pPr>
              <w:spacing w:line="250" w:lineRule="atLeast"/>
              <w:ind w:righ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В.А.Елисеева</w:t>
            </w:r>
            <w:proofErr w:type="spellEnd"/>
          </w:p>
        </w:tc>
      </w:tr>
      <w:tr w:rsidR="00D6746B" w:rsidRPr="00D6746B" w:rsidTr="00B45ECE">
        <w:trPr>
          <w:trHeight w:val="830"/>
        </w:trPr>
        <w:tc>
          <w:tcPr>
            <w:tcW w:w="391" w:type="dxa"/>
          </w:tcPr>
          <w:p w:rsidR="00D6746B" w:rsidRPr="00D6746B" w:rsidRDefault="00D6746B" w:rsidP="00D6746B">
            <w:pPr>
              <w:rPr>
                <w:rFonts w:ascii="Palatino Linotype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4.</w:t>
            </w:r>
          </w:p>
        </w:tc>
        <w:tc>
          <w:tcPr>
            <w:tcW w:w="6238" w:type="dxa"/>
          </w:tcPr>
          <w:p w:rsidR="00D6746B" w:rsidRPr="00D6746B" w:rsidRDefault="00D6746B" w:rsidP="00D6746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</w:t>
            </w:r>
            <w:proofErr w:type="spellEnd"/>
          </w:p>
        </w:tc>
        <w:tc>
          <w:tcPr>
            <w:tcW w:w="3259" w:type="dxa"/>
          </w:tcPr>
          <w:p w:rsidR="00D6746B" w:rsidRPr="00D6746B" w:rsidRDefault="00D6746B" w:rsidP="00D6746B">
            <w:pPr>
              <w:spacing w:before="131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мероприятий в</w:t>
            </w:r>
            <w:r w:rsidRPr="00D674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D674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предметных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декад</w:t>
            </w:r>
          </w:p>
        </w:tc>
        <w:tc>
          <w:tcPr>
            <w:tcW w:w="1310" w:type="dxa"/>
          </w:tcPr>
          <w:p w:rsidR="00D6746B" w:rsidRPr="00D6746B" w:rsidRDefault="00D6746B" w:rsidP="00D6746B">
            <w:pPr>
              <w:rPr>
                <w:rFonts w:ascii="Palatino Linotype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proofErr w:type="spellEnd"/>
          </w:p>
        </w:tc>
        <w:tc>
          <w:tcPr>
            <w:tcW w:w="1842" w:type="dxa"/>
          </w:tcPr>
          <w:p w:rsidR="00D6746B" w:rsidRPr="00D6746B" w:rsidRDefault="00D6746B" w:rsidP="00D6746B">
            <w:pPr>
              <w:rPr>
                <w:rFonts w:ascii="Palatino Linotype" w:eastAsia="Times New Roman" w:hAnsi="Times New Roman" w:cs="Times New Roman"/>
                <w:b/>
                <w:sz w:val="24"/>
                <w:szCs w:val="24"/>
              </w:rPr>
            </w:pPr>
          </w:p>
          <w:p w:rsidR="00D6746B" w:rsidRPr="00D6746B" w:rsidRDefault="00D6746B" w:rsidP="00D6746B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D6746B" w:rsidRPr="00D6746B" w:rsidRDefault="00D6746B" w:rsidP="00D6746B">
            <w:pPr>
              <w:rPr>
                <w:rFonts w:ascii="Palatino Linotype" w:eastAsia="Times New Roman" w:hAnsi="Times New Roman" w:cs="Times New Roman"/>
                <w:b/>
                <w:sz w:val="24"/>
                <w:szCs w:val="24"/>
              </w:rPr>
            </w:pPr>
          </w:p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D6746B" w:rsidRPr="00D6746B" w:rsidTr="00B45ECE">
        <w:trPr>
          <w:trHeight w:val="830"/>
        </w:trPr>
        <w:tc>
          <w:tcPr>
            <w:tcW w:w="391" w:type="dxa"/>
          </w:tcPr>
          <w:p w:rsidR="00D6746B" w:rsidRPr="00D6746B" w:rsidRDefault="00D6746B" w:rsidP="00D6746B">
            <w:pPr>
              <w:spacing w:before="11"/>
              <w:rPr>
                <w:rFonts w:ascii="Palatino Linotype" w:eastAsia="Times New Roman" w:hAnsi="Times New Roman" w:cs="Times New Roman"/>
                <w:b/>
                <w:sz w:val="24"/>
                <w:szCs w:val="24"/>
              </w:rPr>
            </w:pPr>
          </w:p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5.</w:t>
            </w:r>
          </w:p>
        </w:tc>
        <w:tc>
          <w:tcPr>
            <w:tcW w:w="6238" w:type="dxa"/>
          </w:tcPr>
          <w:p w:rsidR="00D6746B" w:rsidRPr="00D6746B" w:rsidRDefault="00D6746B" w:rsidP="00D6746B">
            <w:pPr>
              <w:spacing w:before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лаборатории. Открытый практикум по</w:t>
            </w:r>
            <w:r w:rsidRPr="00D674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биологии,</w:t>
            </w:r>
            <w:r w:rsidRPr="00D674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химии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674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физике</w:t>
            </w:r>
          </w:p>
        </w:tc>
        <w:tc>
          <w:tcPr>
            <w:tcW w:w="3259" w:type="dxa"/>
          </w:tcPr>
          <w:p w:rsidR="00D6746B" w:rsidRPr="00D6746B" w:rsidRDefault="00D6746B" w:rsidP="00D6746B">
            <w:pPr>
              <w:spacing w:before="128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мероприятий в</w:t>
            </w:r>
            <w:r w:rsidRPr="00D674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предметной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декады</w:t>
            </w:r>
          </w:p>
        </w:tc>
        <w:tc>
          <w:tcPr>
            <w:tcW w:w="1310" w:type="dxa"/>
          </w:tcPr>
          <w:p w:rsidR="00D6746B" w:rsidRPr="00D6746B" w:rsidRDefault="00D6746B" w:rsidP="00D6746B">
            <w:pPr>
              <w:spacing w:before="11"/>
              <w:rPr>
                <w:rFonts w:ascii="Palatino Linotype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proofErr w:type="spellEnd"/>
          </w:p>
        </w:tc>
        <w:tc>
          <w:tcPr>
            <w:tcW w:w="1842" w:type="dxa"/>
          </w:tcPr>
          <w:p w:rsidR="00D6746B" w:rsidRPr="00D6746B" w:rsidRDefault="00D6746B" w:rsidP="00D6746B">
            <w:pPr>
              <w:spacing w:before="11"/>
              <w:rPr>
                <w:rFonts w:ascii="Palatino Linotype" w:eastAsia="Times New Roman" w:hAnsi="Times New Roman" w:cs="Times New Roman"/>
                <w:b/>
                <w:sz w:val="24"/>
                <w:szCs w:val="24"/>
              </w:rPr>
            </w:pPr>
          </w:p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34" w:type="dxa"/>
          </w:tcPr>
          <w:p w:rsidR="00D6746B" w:rsidRPr="00D6746B" w:rsidRDefault="00D6746B" w:rsidP="00D6746B">
            <w:pPr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6746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</w:p>
          <w:p w:rsidR="00D6746B" w:rsidRPr="00D6746B" w:rsidRDefault="00D6746B" w:rsidP="00D6746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физики</w:t>
            </w:r>
            <w:proofErr w:type="spellEnd"/>
          </w:p>
        </w:tc>
      </w:tr>
      <w:tr w:rsidR="00D6746B" w:rsidRPr="00D6746B" w:rsidTr="00B45ECE">
        <w:trPr>
          <w:trHeight w:val="830"/>
        </w:trPr>
        <w:tc>
          <w:tcPr>
            <w:tcW w:w="391" w:type="dxa"/>
          </w:tcPr>
          <w:p w:rsidR="00D6746B" w:rsidRPr="00D6746B" w:rsidRDefault="00D6746B" w:rsidP="00D6746B">
            <w:pPr>
              <w:spacing w:before="11"/>
              <w:rPr>
                <w:rFonts w:ascii="Palatino Linotype" w:eastAsia="Times New Roman" w:hAnsi="Times New Roman" w:cs="Times New Roman"/>
                <w:b/>
                <w:sz w:val="24"/>
                <w:szCs w:val="24"/>
              </w:rPr>
            </w:pPr>
          </w:p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6.</w:t>
            </w:r>
          </w:p>
        </w:tc>
        <w:tc>
          <w:tcPr>
            <w:tcW w:w="6238" w:type="dxa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Занимательные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уроки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химии,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биологии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физики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674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участием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3259" w:type="dxa"/>
          </w:tcPr>
          <w:p w:rsidR="00D6746B" w:rsidRPr="00D6746B" w:rsidRDefault="00D6746B" w:rsidP="00D6746B">
            <w:pPr>
              <w:ind w:right="3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и проведение</w:t>
            </w:r>
            <w:r w:rsidRPr="00D674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уроков</w:t>
            </w:r>
            <w:r w:rsidRPr="00D674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674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</w:t>
            </w:r>
          </w:p>
          <w:p w:rsidR="00D6746B" w:rsidRPr="00D6746B" w:rsidRDefault="00D6746B" w:rsidP="00D6746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310" w:type="dxa"/>
          </w:tcPr>
          <w:p w:rsidR="00D6746B" w:rsidRPr="00D6746B" w:rsidRDefault="00D6746B" w:rsidP="00D6746B">
            <w:pPr>
              <w:ind w:righ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Учащиеся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</w:t>
            </w:r>
            <w:proofErr w:type="spellEnd"/>
          </w:p>
          <w:p w:rsidR="00D6746B" w:rsidRPr="00D6746B" w:rsidRDefault="00D6746B" w:rsidP="00D6746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842" w:type="dxa"/>
          </w:tcPr>
          <w:p w:rsidR="00D6746B" w:rsidRPr="00D6746B" w:rsidRDefault="00D6746B" w:rsidP="00D6746B">
            <w:pPr>
              <w:spacing w:before="11"/>
              <w:rPr>
                <w:rFonts w:ascii="Palatino Linotype" w:eastAsia="Times New Roman" w:hAnsi="Times New Roman" w:cs="Times New Roman"/>
                <w:b/>
                <w:sz w:val="24"/>
                <w:szCs w:val="24"/>
              </w:rPr>
            </w:pPr>
          </w:p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</w:p>
          <w:p w:rsidR="00D6746B" w:rsidRPr="00D6746B" w:rsidRDefault="00D6746B" w:rsidP="00D6746B">
            <w:pPr>
              <w:spacing w:line="270" w:lineRule="atLeast"/>
              <w:ind w:righ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 –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В.А.Елисеева</w:t>
            </w:r>
            <w:proofErr w:type="spellEnd"/>
          </w:p>
        </w:tc>
      </w:tr>
      <w:tr w:rsidR="00D6746B" w:rsidRPr="00D6746B" w:rsidTr="00B45ECE">
        <w:trPr>
          <w:trHeight w:val="830"/>
        </w:trPr>
        <w:tc>
          <w:tcPr>
            <w:tcW w:w="391" w:type="dxa"/>
          </w:tcPr>
          <w:p w:rsidR="00D6746B" w:rsidRPr="00D6746B" w:rsidRDefault="00D6746B" w:rsidP="00D6746B">
            <w:pPr>
              <w:spacing w:before="11"/>
              <w:rPr>
                <w:rFonts w:ascii="Palatino Linotype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7.</w:t>
            </w:r>
          </w:p>
        </w:tc>
        <w:tc>
          <w:tcPr>
            <w:tcW w:w="6238" w:type="dxa"/>
          </w:tcPr>
          <w:p w:rsidR="00D6746B" w:rsidRPr="00D6746B" w:rsidRDefault="00D6746B" w:rsidP="00D6746B">
            <w:pPr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и просвещение родителей в области</w:t>
            </w:r>
            <w:r w:rsidRPr="00D674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естественно-научных</w:t>
            </w:r>
            <w:r w:rsidRPr="00D6746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компетенций.</w:t>
            </w:r>
          </w:p>
        </w:tc>
        <w:tc>
          <w:tcPr>
            <w:tcW w:w="3259" w:type="dxa"/>
          </w:tcPr>
          <w:p w:rsidR="00D6746B" w:rsidRPr="00D6746B" w:rsidRDefault="00D6746B" w:rsidP="00D6746B">
            <w:pPr>
              <w:spacing w:before="131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деятельностью</w:t>
            </w:r>
            <w:r w:rsidRPr="00D6746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</w:t>
            </w:r>
            <w:r w:rsidRPr="00D6746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«Точка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1310" w:type="dxa"/>
          </w:tcPr>
          <w:p w:rsidR="00D6746B" w:rsidRPr="00D6746B" w:rsidRDefault="00D6746B" w:rsidP="00D6746B">
            <w:pPr>
              <w:spacing w:before="11"/>
              <w:rPr>
                <w:rFonts w:ascii="Palatino Linotype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1842" w:type="dxa"/>
          </w:tcPr>
          <w:p w:rsidR="00D6746B" w:rsidRPr="00D6746B" w:rsidRDefault="00D6746B" w:rsidP="00D6746B">
            <w:pPr>
              <w:spacing w:before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2022,</w:t>
            </w:r>
          </w:p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34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</w:p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 –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В.А.Елисеева</w:t>
            </w:r>
            <w:proofErr w:type="spellEnd"/>
          </w:p>
        </w:tc>
      </w:tr>
      <w:tr w:rsidR="00D6746B" w:rsidRPr="00D6746B" w:rsidTr="00B45ECE">
        <w:trPr>
          <w:trHeight w:val="328"/>
        </w:trPr>
        <w:tc>
          <w:tcPr>
            <w:tcW w:w="15874" w:type="dxa"/>
            <w:gridSpan w:val="6"/>
          </w:tcPr>
          <w:p w:rsidR="00D6746B" w:rsidRPr="00D6746B" w:rsidRDefault="00D6746B" w:rsidP="00D6746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Тематические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D6746B" w:rsidRPr="00D6746B" w:rsidTr="00B45ECE">
        <w:trPr>
          <w:trHeight w:val="830"/>
        </w:trPr>
        <w:tc>
          <w:tcPr>
            <w:tcW w:w="391" w:type="dxa"/>
          </w:tcPr>
          <w:p w:rsidR="00D6746B" w:rsidRPr="00D6746B" w:rsidRDefault="00D6746B" w:rsidP="00D6746B">
            <w:pPr>
              <w:spacing w:before="11"/>
              <w:jc w:val="center"/>
              <w:rPr>
                <w:rFonts w:ascii="Palatino Linotype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Palatino Linotype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8" w:type="dxa"/>
          </w:tcPr>
          <w:p w:rsidR="00D6746B" w:rsidRPr="00D6746B" w:rsidRDefault="00D6746B" w:rsidP="00D6746B">
            <w:pPr>
              <w:ind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вейпах</w:t>
            </w:r>
            <w:proofErr w:type="spellEnd"/>
          </w:p>
        </w:tc>
        <w:tc>
          <w:tcPr>
            <w:tcW w:w="3259" w:type="dxa"/>
          </w:tcPr>
          <w:p w:rsidR="00D6746B" w:rsidRPr="00D6746B" w:rsidRDefault="00D6746B" w:rsidP="00D6746B">
            <w:pPr>
              <w:spacing w:before="131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вредном влиянии на организм человека</w:t>
            </w:r>
          </w:p>
        </w:tc>
        <w:tc>
          <w:tcPr>
            <w:tcW w:w="1310" w:type="dxa"/>
          </w:tcPr>
          <w:p w:rsidR="00D6746B" w:rsidRPr="00D6746B" w:rsidRDefault="00D6746B" w:rsidP="00D6746B">
            <w:pPr>
              <w:spacing w:before="11"/>
              <w:rPr>
                <w:rFonts w:ascii="Palatino Linotype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Palatino Linotype" w:eastAsia="Times New Roman" w:hAnsi="Times New Roman" w:cs="Times New Roman"/>
                <w:sz w:val="24"/>
                <w:szCs w:val="24"/>
              </w:rPr>
              <w:t>Учащиеся</w:t>
            </w:r>
            <w:proofErr w:type="spellEnd"/>
            <w:r w:rsidRPr="00D6746B">
              <w:rPr>
                <w:rFonts w:ascii="Palatino Linotype" w:eastAsia="Times New Roman" w:hAnsi="Times New Roman" w:cs="Times New Roman"/>
                <w:sz w:val="24"/>
                <w:szCs w:val="24"/>
              </w:rPr>
              <w:t xml:space="preserve"> 7-9 </w:t>
            </w:r>
            <w:proofErr w:type="spellStart"/>
            <w:r w:rsidRPr="00D6746B">
              <w:rPr>
                <w:rFonts w:ascii="Palatino Linotype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2" w:type="dxa"/>
          </w:tcPr>
          <w:p w:rsidR="00D6746B" w:rsidRPr="00D6746B" w:rsidRDefault="00D6746B" w:rsidP="00D6746B">
            <w:pPr>
              <w:spacing w:before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2834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В.А.Елисеева</w:t>
            </w:r>
            <w:proofErr w:type="spellEnd"/>
          </w:p>
        </w:tc>
      </w:tr>
      <w:tr w:rsidR="00D6746B" w:rsidRPr="00D6746B" w:rsidTr="00B45ECE">
        <w:trPr>
          <w:trHeight w:val="830"/>
        </w:trPr>
        <w:tc>
          <w:tcPr>
            <w:tcW w:w="391" w:type="dxa"/>
          </w:tcPr>
          <w:p w:rsidR="00D6746B" w:rsidRPr="00D6746B" w:rsidRDefault="00D6746B" w:rsidP="00D6746B">
            <w:pPr>
              <w:spacing w:before="11"/>
              <w:jc w:val="center"/>
              <w:rPr>
                <w:rFonts w:ascii="Palatino Linotype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Palatino Linotype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38" w:type="dxa"/>
          </w:tcPr>
          <w:p w:rsidR="00D6746B" w:rsidRPr="00D6746B" w:rsidRDefault="00D6746B" w:rsidP="00D6746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D6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Вода- уникальное вещество на планете Земля</w:t>
            </w:r>
          </w:p>
        </w:tc>
        <w:tc>
          <w:tcPr>
            <w:tcW w:w="3259" w:type="dxa"/>
          </w:tcPr>
          <w:p w:rsidR="00D6746B" w:rsidRPr="00D6746B" w:rsidRDefault="00D6746B" w:rsidP="00D67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свойствах и значении воды в природе и жизни человека</w:t>
            </w:r>
          </w:p>
        </w:tc>
        <w:tc>
          <w:tcPr>
            <w:tcW w:w="1310" w:type="dxa"/>
          </w:tcPr>
          <w:p w:rsidR="00D6746B" w:rsidRPr="00D6746B" w:rsidRDefault="00D6746B" w:rsidP="00D6746B">
            <w:pPr>
              <w:spacing w:before="11"/>
              <w:rPr>
                <w:rFonts w:ascii="Palatino Linotype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Palatino Linotype" w:eastAsia="Times New Roman" w:hAnsi="Times New Roman" w:cs="Times New Roman"/>
                <w:sz w:val="24"/>
                <w:szCs w:val="24"/>
              </w:rPr>
              <w:t>Учащиеся</w:t>
            </w:r>
            <w:proofErr w:type="spellEnd"/>
            <w:r w:rsidRPr="00D6746B">
              <w:rPr>
                <w:rFonts w:ascii="Palatino Linotype" w:eastAsia="Times New Roman" w:hAnsi="Times New Roman" w:cs="Times New Roman"/>
                <w:sz w:val="24"/>
                <w:szCs w:val="24"/>
              </w:rPr>
              <w:t xml:space="preserve"> 7-9 </w:t>
            </w:r>
            <w:proofErr w:type="spellStart"/>
            <w:r w:rsidRPr="00D6746B">
              <w:rPr>
                <w:rFonts w:ascii="Palatino Linotype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2" w:type="dxa"/>
          </w:tcPr>
          <w:p w:rsidR="00D6746B" w:rsidRPr="00D6746B" w:rsidRDefault="00D6746B" w:rsidP="00D6746B">
            <w:pPr>
              <w:spacing w:before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2834" w:type="dxa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В.А.Елисеева</w:t>
            </w:r>
            <w:proofErr w:type="spellEnd"/>
          </w:p>
        </w:tc>
      </w:tr>
      <w:tr w:rsidR="00D6746B" w:rsidRPr="00D6746B" w:rsidTr="00B45ECE">
        <w:trPr>
          <w:trHeight w:val="830"/>
        </w:trPr>
        <w:tc>
          <w:tcPr>
            <w:tcW w:w="391" w:type="dxa"/>
          </w:tcPr>
          <w:p w:rsidR="00D6746B" w:rsidRPr="00D6746B" w:rsidRDefault="00D6746B" w:rsidP="00D6746B">
            <w:pPr>
              <w:spacing w:before="11"/>
              <w:jc w:val="center"/>
              <w:rPr>
                <w:rFonts w:ascii="Palatino Linotype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Palatino Linotype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8" w:type="dxa"/>
          </w:tcPr>
          <w:p w:rsidR="00D6746B" w:rsidRPr="00D6746B" w:rsidRDefault="00D6746B" w:rsidP="00D6746B">
            <w:pPr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 изучения биологических</w:t>
            </w:r>
            <w:r w:rsidRPr="00D674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объектов. Увеличительные приборы.</w:t>
            </w:r>
            <w:r w:rsidRPr="00D674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Микроскоп.</w:t>
            </w:r>
            <w:r w:rsidRPr="00D6746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Устройство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микроскопа, </w:t>
            </w:r>
            <w:r w:rsidRPr="00D6746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правила работы с ним. </w:t>
            </w:r>
          </w:p>
        </w:tc>
        <w:tc>
          <w:tcPr>
            <w:tcW w:w="3259" w:type="dxa"/>
          </w:tcPr>
          <w:p w:rsidR="00D6746B" w:rsidRPr="00D6746B" w:rsidRDefault="00D6746B" w:rsidP="00D6746B">
            <w:pPr>
              <w:spacing w:before="131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Овладение</w:t>
            </w:r>
            <w:r w:rsidRPr="00D6746B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методикой</w:t>
            </w:r>
            <w:r w:rsidRPr="00D6746B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работы</w:t>
            </w:r>
            <w:r w:rsidRPr="00D6746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D6746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микроскопом.</w:t>
            </w:r>
          </w:p>
        </w:tc>
        <w:tc>
          <w:tcPr>
            <w:tcW w:w="1310" w:type="dxa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6B">
              <w:rPr>
                <w:rFonts w:ascii="Palatino Linotype" w:eastAsia="Times New Roman" w:hAnsi="Times New Roman" w:cs="Times New Roman"/>
                <w:sz w:val="24"/>
                <w:szCs w:val="24"/>
              </w:rPr>
              <w:t>Учащиеся</w:t>
            </w:r>
            <w:proofErr w:type="spellEnd"/>
            <w:r w:rsidRPr="00D6746B">
              <w:rPr>
                <w:rFonts w:ascii="Palatino Linotype" w:eastAsia="Times New Roman" w:hAnsi="Times New Roman" w:cs="Times New Roman"/>
                <w:sz w:val="24"/>
                <w:szCs w:val="24"/>
              </w:rPr>
              <w:t xml:space="preserve"> 7-9 </w:t>
            </w:r>
            <w:proofErr w:type="spellStart"/>
            <w:r w:rsidRPr="00D6746B">
              <w:rPr>
                <w:rFonts w:ascii="Palatino Linotype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2" w:type="dxa"/>
          </w:tcPr>
          <w:p w:rsidR="00D6746B" w:rsidRPr="00D6746B" w:rsidRDefault="00D6746B" w:rsidP="00D6746B">
            <w:pPr>
              <w:spacing w:before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28,11.2022</w:t>
            </w:r>
          </w:p>
        </w:tc>
        <w:tc>
          <w:tcPr>
            <w:tcW w:w="2834" w:type="dxa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В.А.Елисеева</w:t>
            </w:r>
            <w:proofErr w:type="spellEnd"/>
          </w:p>
        </w:tc>
      </w:tr>
      <w:tr w:rsidR="00D6746B" w:rsidRPr="00D6746B" w:rsidTr="00B45ECE">
        <w:trPr>
          <w:trHeight w:val="830"/>
        </w:trPr>
        <w:tc>
          <w:tcPr>
            <w:tcW w:w="391" w:type="dxa"/>
          </w:tcPr>
          <w:p w:rsidR="00D6746B" w:rsidRPr="00D6746B" w:rsidRDefault="00D6746B" w:rsidP="00D6746B">
            <w:pPr>
              <w:spacing w:before="11"/>
              <w:jc w:val="center"/>
              <w:rPr>
                <w:rFonts w:ascii="Palatino Linotype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Palatino Linotype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8" w:type="dxa"/>
          </w:tcPr>
          <w:p w:rsidR="00D6746B" w:rsidRPr="00D6746B" w:rsidRDefault="00D6746B" w:rsidP="00D6746B">
            <w:pPr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Микропрепараты. Методы приготовления и изучение препаратов «живая клетка», «фиксированный препарат».</w:t>
            </w:r>
          </w:p>
        </w:tc>
        <w:tc>
          <w:tcPr>
            <w:tcW w:w="3259" w:type="dxa"/>
          </w:tcPr>
          <w:p w:rsidR="00D6746B" w:rsidRPr="00D6746B" w:rsidRDefault="00D6746B" w:rsidP="00D6746B">
            <w:pPr>
              <w:spacing w:before="131"/>
              <w:ind w:right="17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Овладение</w:t>
            </w:r>
            <w:r w:rsidRPr="00D6746B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методикой</w:t>
            </w:r>
            <w:r w:rsidRPr="00D6746B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работы</w:t>
            </w:r>
            <w:r w:rsidRPr="00D6746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D6746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микроскопом.</w:t>
            </w:r>
          </w:p>
        </w:tc>
        <w:tc>
          <w:tcPr>
            <w:tcW w:w="1310" w:type="dxa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6B">
              <w:rPr>
                <w:rFonts w:ascii="Palatino Linotype" w:eastAsia="Times New Roman" w:hAnsi="Times New Roman" w:cs="Times New Roman"/>
                <w:sz w:val="24"/>
                <w:szCs w:val="24"/>
              </w:rPr>
              <w:t>Учащиеся</w:t>
            </w:r>
            <w:proofErr w:type="spellEnd"/>
            <w:r w:rsidRPr="00D6746B">
              <w:rPr>
                <w:rFonts w:ascii="Palatino Linotype" w:eastAsia="Times New Roman" w:hAnsi="Times New Roman" w:cs="Times New Roman"/>
                <w:sz w:val="24"/>
                <w:szCs w:val="24"/>
              </w:rPr>
              <w:t xml:space="preserve"> 7-9 </w:t>
            </w:r>
            <w:proofErr w:type="spellStart"/>
            <w:r w:rsidRPr="00D6746B">
              <w:rPr>
                <w:rFonts w:ascii="Palatino Linotype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2" w:type="dxa"/>
          </w:tcPr>
          <w:p w:rsidR="00D6746B" w:rsidRPr="00D6746B" w:rsidRDefault="00D6746B" w:rsidP="00D6746B">
            <w:pPr>
              <w:spacing w:before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2834" w:type="dxa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В.А.Елисеева</w:t>
            </w:r>
            <w:proofErr w:type="spellEnd"/>
          </w:p>
        </w:tc>
      </w:tr>
      <w:tr w:rsidR="00D6746B" w:rsidRPr="00D6746B" w:rsidTr="00B45ECE">
        <w:trPr>
          <w:trHeight w:val="830"/>
        </w:trPr>
        <w:tc>
          <w:tcPr>
            <w:tcW w:w="391" w:type="dxa"/>
          </w:tcPr>
          <w:p w:rsidR="00D6746B" w:rsidRPr="00D6746B" w:rsidRDefault="00D6746B" w:rsidP="00D6746B">
            <w:pPr>
              <w:spacing w:before="11"/>
              <w:jc w:val="center"/>
              <w:rPr>
                <w:rFonts w:ascii="Palatino Linotype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Palatino Linotype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8" w:type="dxa"/>
          </w:tcPr>
          <w:p w:rsidR="00D6746B" w:rsidRPr="00D6746B" w:rsidRDefault="00D6746B" w:rsidP="00D6746B">
            <w:pPr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работа: Освоение навыков формирования правильной осанки, походки, посадки за партой.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будущем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9" w:type="dxa"/>
          </w:tcPr>
          <w:p w:rsidR="00D6746B" w:rsidRPr="00D6746B" w:rsidRDefault="00D6746B" w:rsidP="00D6746B">
            <w:pPr>
              <w:spacing w:before="131"/>
              <w:ind w:right="17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Привитие навыков здорового образа жизни</w:t>
            </w:r>
          </w:p>
        </w:tc>
        <w:tc>
          <w:tcPr>
            <w:tcW w:w="1310" w:type="dxa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6B">
              <w:rPr>
                <w:rFonts w:ascii="Palatino Linotype" w:eastAsia="Times New Roman" w:hAnsi="Times New Roman" w:cs="Times New Roman"/>
                <w:sz w:val="24"/>
                <w:szCs w:val="24"/>
              </w:rPr>
              <w:t>Учащиеся</w:t>
            </w:r>
            <w:proofErr w:type="spellEnd"/>
            <w:r w:rsidRPr="00D6746B">
              <w:rPr>
                <w:rFonts w:ascii="Palatino Linotype" w:eastAsia="Times New Roman" w:hAnsi="Times New Roman" w:cs="Times New Roman"/>
                <w:sz w:val="24"/>
                <w:szCs w:val="24"/>
              </w:rPr>
              <w:t xml:space="preserve"> 7-9 </w:t>
            </w:r>
            <w:proofErr w:type="spellStart"/>
            <w:r w:rsidRPr="00D6746B">
              <w:rPr>
                <w:rFonts w:ascii="Palatino Linotype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2" w:type="dxa"/>
          </w:tcPr>
          <w:p w:rsidR="00D6746B" w:rsidRPr="00D6746B" w:rsidRDefault="00D6746B" w:rsidP="00D6746B">
            <w:pPr>
              <w:spacing w:before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2834" w:type="dxa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В.А.Елисеева</w:t>
            </w:r>
            <w:proofErr w:type="spellEnd"/>
          </w:p>
        </w:tc>
      </w:tr>
      <w:tr w:rsidR="00D6746B" w:rsidRPr="00D6746B" w:rsidTr="00B45ECE">
        <w:trPr>
          <w:trHeight w:val="830"/>
        </w:trPr>
        <w:tc>
          <w:tcPr>
            <w:tcW w:w="391" w:type="dxa"/>
          </w:tcPr>
          <w:p w:rsidR="00D6746B" w:rsidRPr="00D6746B" w:rsidRDefault="00D6746B" w:rsidP="00D6746B">
            <w:pPr>
              <w:spacing w:before="11"/>
              <w:jc w:val="center"/>
              <w:rPr>
                <w:rFonts w:ascii="Palatino Linotype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Palatino Linotype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8" w:type="dxa"/>
          </w:tcPr>
          <w:p w:rsidR="00D6746B" w:rsidRPr="00D6746B" w:rsidRDefault="00D6746B" w:rsidP="00D6746B">
            <w:pPr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Измерительные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приборы</w:t>
            </w:r>
            <w:proofErr w:type="spellEnd"/>
          </w:p>
        </w:tc>
        <w:tc>
          <w:tcPr>
            <w:tcW w:w="3259" w:type="dxa"/>
          </w:tcPr>
          <w:p w:rsidR="00D6746B" w:rsidRPr="00D6746B" w:rsidRDefault="00D6746B" w:rsidP="00D6746B">
            <w:pPr>
              <w:spacing w:before="131"/>
              <w:ind w:right="17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 видах измерительных приборов, цене деления, датчики</w:t>
            </w:r>
          </w:p>
        </w:tc>
        <w:tc>
          <w:tcPr>
            <w:tcW w:w="1310" w:type="dxa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6B">
              <w:rPr>
                <w:rFonts w:ascii="Palatino Linotype" w:eastAsia="Times New Roman" w:hAnsi="Times New Roman" w:cs="Times New Roman"/>
                <w:sz w:val="24"/>
                <w:szCs w:val="24"/>
              </w:rPr>
              <w:t>Учащиеся</w:t>
            </w:r>
            <w:proofErr w:type="spellEnd"/>
            <w:r w:rsidRPr="00D6746B">
              <w:rPr>
                <w:rFonts w:ascii="Palatino Linotype" w:eastAsia="Times New Roman" w:hAnsi="Times New Roman" w:cs="Times New Roman"/>
                <w:sz w:val="24"/>
                <w:szCs w:val="24"/>
              </w:rPr>
              <w:t xml:space="preserve"> 7-9 </w:t>
            </w:r>
            <w:proofErr w:type="spellStart"/>
            <w:r w:rsidRPr="00D6746B">
              <w:rPr>
                <w:rFonts w:ascii="Palatino Linotype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2" w:type="dxa"/>
          </w:tcPr>
          <w:p w:rsidR="00D6746B" w:rsidRPr="00D6746B" w:rsidRDefault="00D6746B" w:rsidP="00D6746B">
            <w:pPr>
              <w:spacing w:before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2834" w:type="dxa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В.А.Елисеева</w:t>
            </w:r>
            <w:proofErr w:type="spellEnd"/>
          </w:p>
        </w:tc>
      </w:tr>
      <w:tr w:rsidR="00D6746B" w:rsidRPr="00D6746B" w:rsidTr="00B45ECE">
        <w:trPr>
          <w:trHeight w:val="830"/>
        </w:trPr>
        <w:tc>
          <w:tcPr>
            <w:tcW w:w="391" w:type="dxa"/>
          </w:tcPr>
          <w:p w:rsidR="00D6746B" w:rsidRPr="00D6746B" w:rsidRDefault="00D6746B" w:rsidP="00D6746B">
            <w:pPr>
              <w:spacing w:before="11"/>
              <w:jc w:val="center"/>
              <w:rPr>
                <w:rFonts w:ascii="Palatino Linotype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Palatino Linotype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8" w:type="dxa"/>
          </w:tcPr>
          <w:p w:rsidR="00D6746B" w:rsidRPr="00D6746B" w:rsidRDefault="00D6746B" w:rsidP="00D6746B">
            <w:pPr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Виртуальная экскурсия «Рекорды в растительном и животном мире»</w:t>
            </w:r>
          </w:p>
        </w:tc>
        <w:tc>
          <w:tcPr>
            <w:tcW w:w="3259" w:type="dxa"/>
          </w:tcPr>
          <w:p w:rsidR="00D6746B" w:rsidRPr="00D6746B" w:rsidRDefault="00D6746B" w:rsidP="00D6746B">
            <w:pPr>
              <w:spacing w:before="131"/>
              <w:ind w:right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</w:t>
            </w:r>
            <w:proofErr w:type="spellEnd"/>
            <w:r w:rsidRPr="00D6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Calibri" w:hAnsi="Times New Roman" w:cs="Times New Roman"/>
                <w:sz w:val="24"/>
                <w:szCs w:val="24"/>
              </w:rPr>
              <w:t>кругозора</w:t>
            </w:r>
            <w:proofErr w:type="spellEnd"/>
            <w:r w:rsidRPr="00D6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310" w:type="dxa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6B">
              <w:rPr>
                <w:rFonts w:ascii="Palatino Linotype" w:eastAsia="Times New Roman" w:hAnsi="Times New Roman" w:cs="Times New Roman"/>
                <w:sz w:val="24"/>
                <w:szCs w:val="24"/>
              </w:rPr>
              <w:t>Учащиеся</w:t>
            </w:r>
            <w:proofErr w:type="spellEnd"/>
            <w:r w:rsidRPr="00D6746B">
              <w:rPr>
                <w:rFonts w:ascii="Palatino Linotype" w:eastAsia="Times New Roman" w:hAnsi="Times New Roman" w:cs="Times New Roman"/>
                <w:sz w:val="24"/>
                <w:szCs w:val="24"/>
              </w:rPr>
              <w:t xml:space="preserve"> 5-7 </w:t>
            </w:r>
            <w:proofErr w:type="spellStart"/>
            <w:r w:rsidRPr="00D6746B">
              <w:rPr>
                <w:rFonts w:ascii="Palatino Linotype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2" w:type="dxa"/>
          </w:tcPr>
          <w:p w:rsidR="00D6746B" w:rsidRPr="00D6746B" w:rsidRDefault="00D6746B" w:rsidP="00D6746B">
            <w:pPr>
              <w:spacing w:before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2834" w:type="dxa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В.А.Елисеева</w:t>
            </w:r>
            <w:proofErr w:type="spellEnd"/>
          </w:p>
        </w:tc>
      </w:tr>
      <w:tr w:rsidR="00D6746B" w:rsidRPr="00D6746B" w:rsidTr="00B45ECE">
        <w:trPr>
          <w:trHeight w:val="830"/>
        </w:trPr>
        <w:tc>
          <w:tcPr>
            <w:tcW w:w="391" w:type="dxa"/>
          </w:tcPr>
          <w:p w:rsidR="00D6746B" w:rsidRPr="00D6746B" w:rsidRDefault="00D6746B" w:rsidP="00D6746B">
            <w:pPr>
              <w:spacing w:before="11"/>
              <w:jc w:val="center"/>
              <w:rPr>
                <w:rFonts w:ascii="Palatino Linotype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Palatino Linotype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8" w:type="dxa"/>
          </w:tcPr>
          <w:p w:rsidR="00D6746B" w:rsidRPr="00D6746B" w:rsidRDefault="00D6746B" w:rsidP="00D6746B">
            <w:pPr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биологии «Что? Где?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</w:t>
            </w:r>
            <w:proofErr w:type="spellEnd"/>
            <w:proofErr w:type="gram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3259" w:type="dxa"/>
          </w:tcPr>
          <w:p w:rsidR="00D6746B" w:rsidRPr="00D6746B" w:rsidRDefault="00D6746B" w:rsidP="00D6746B">
            <w:pPr>
              <w:spacing w:before="131"/>
              <w:ind w:right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</w:t>
            </w:r>
            <w:proofErr w:type="spellEnd"/>
            <w:r w:rsidRPr="00D6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Calibri" w:hAnsi="Times New Roman" w:cs="Times New Roman"/>
                <w:sz w:val="24"/>
                <w:szCs w:val="24"/>
              </w:rPr>
              <w:t>кругозора</w:t>
            </w:r>
            <w:proofErr w:type="spellEnd"/>
            <w:r w:rsidRPr="00D6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310" w:type="dxa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6B">
              <w:rPr>
                <w:rFonts w:ascii="Palatino Linotype" w:eastAsia="Times New Roman" w:hAnsi="Times New Roman" w:cs="Times New Roman"/>
                <w:sz w:val="24"/>
                <w:szCs w:val="24"/>
              </w:rPr>
              <w:t>Учащиеся</w:t>
            </w:r>
            <w:proofErr w:type="spellEnd"/>
            <w:r w:rsidRPr="00D6746B">
              <w:rPr>
                <w:rFonts w:ascii="Palatino Linotype" w:eastAsia="Times New Roman" w:hAnsi="Times New Roman" w:cs="Times New Roman"/>
                <w:sz w:val="24"/>
                <w:szCs w:val="24"/>
              </w:rPr>
              <w:t xml:space="preserve"> 3-5 </w:t>
            </w:r>
            <w:proofErr w:type="spellStart"/>
            <w:r w:rsidRPr="00D6746B">
              <w:rPr>
                <w:rFonts w:ascii="Palatino Linotype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2" w:type="dxa"/>
          </w:tcPr>
          <w:p w:rsidR="00D6746B" w:rsidRPr="00D6746B" w:rsidRDefault="00D6746B" w:rsidP="00D6746B">
            <w:pPr>
              <w:spacing w:before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2834" w:type="dxa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В.А.Елисеева</w:t>
            </w:r>
            <w:proofErr w:type="spellEnd"/>
          </w:p>
        </w:tc>
      </w:tr>
      <w:tr w:rsidR="00D6746B" w:rsidRPr="00D6746B" w:rsidTr="00B45ECE">
        <w:trPr>
          <w:trHeight w:val="830"/>
        </w:trPr>
        <w:tc>
          <w:tcPr>
            <w:tcW w:w="391" w:type="dxa"/>
          </w:tcPr>
          <w:p w:rsidR="00D6746B" w:rsidRPr="00D6746B" w:rsidRDefault="00D6746B" w:rsidP="00D6746B">
            <w:pPr>
              <w:spacing w:before="11"/>
              <w:jc w:val="center"/>
              <w:rPr>
                <w:rFonts w:ascii="Palatino Linotype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Palatino Linotype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8" w:type="dxa"/>
          </w:tcPr>
          <w:p w:rsidR="00D6746B" w:rsidRPr="00D6746B" w:rsidRDefault="00D6746B" w:rsidP="00D6746B">
            <w:pPr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3259" w:type="dxa"/>
          </w:tcPr>
          <w:p w:rsidR="00D6746B" w:rsidRPr="00D6746B" w:rsidRDefault="00D6746B" w:rsidP="00D6746B">
            <w:pPr>
              <w:spacing w:before="131"/>
              <w:ind w:right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</w:t>
            </w:r>
            <w:proofErr w:type="spellEnd"/>
            <w:r w:rsidRPr="00D6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Calibri" w:hAnsi="Times New Roman" w:cs="Times New Roman"/>
                <w:sz w:val="24"/>
                <w:szCs w:val="24"/>
              </w:rPr>
              <w:t>кругозора</w:t>
            </w:r>
            <w:proofErr w:type="spellEnd"/>
            <w:r w:rsidRPr="00D6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310" w:type="dxa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6B">
              <w:rPr>
                <w:rFonts w:ascii="Palatino Linotype" w:eastAsia="Times New Roman" w:hAnsi="Times New Roman" w:cs="Times New Roman"/>
                <w:sz w:val="24"/>
                <w:szCs w:val="24"/>
              </w:rPr>
              <w:t>Учащиеся</w:t>
            </w:r>
            <w:proofErr w:type="spellEnd"/>
            <w:r w:rsidRPr="00D6746B">
              <w:rPr>
                <w:rFonts w:ascii="Palatino Linotype" w:eastAsia="Times New Roman" w:hAnsi="Times New Roman" w:cs="Times New Roman"/>
                <w:sz w:val="24"/>
                <w:szCs w:val="24"/>
              </w:rPr>
              <w:t xml:space="preserve"> 7-9 </w:t>
            </w:r>
            <w:proofErr w:type="spellStart"/>
            <w:r w:rsidRPr="00D6746B">
              <w:rPr>
                <w:rFonts w:ascii="Palatino Linotype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2" w:type="dxa"/>
          </w:tcPr>
          <w:p w:rsidR="00D6746B" w:rsidRPr="00D6746B" w:rsidRDefault="00D6746B" w:rsidP="00D6746B">
            <w:pPr>
              <w:spacing w:before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2834" w:type="dxa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В.А.Елисеева</w:t>
            </w:r>
            <w:proofErr w:type="spellEnd"/>
          </w:p>
        </w:tc>
      </w:tr>
    </w:tbl>
    <w:p w:rsidR="00D6746B" w:rsidRPr="00D6746B" w:rsidRDefault="00D6746B" w:rsidP="00D674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6746B" w:rsidRPr="00D6746B" w:rsidSect="00D6746B">
          <w:headerReference w:type="default" r:id="rId5"/>
          <w:pgSz w:w="16850" w:h="11920" w:orient="landscape"/>
          <w:pgMar w:top="426" w:right="420" w:bottom="280" w:left="240" w:header="720" w:footer="720" w:gutter="0"/>
          <w:pgNumType w:start="1"/>
          <w:cols w:space="720"/>
        </w:sectPr>
      </w:pPr>
    </w:p>
    <w:p w:rsidR="00D6746B" w:rsidRPr="00D6746B" w:rsidRDefault="00D6746B" w:rsidP="00D6746B">
      <w:pPr>
        <w:widowControl w:val="0"/>
        <w:autoSpaceDE w:val="0"/>
        <w:autoSpaceDN w:val="0"/>
        <w:spacing w:before="89" w:after="0" w:line="240" w:lineRule="auto"/>
        <w:ind w:right="15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46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Экспериментальная и исследовательская деятельность учащихся, которая планируется к проведению</w:t>
      </w:r>
      <w:r w:rsidRPr="00D6746B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D6746B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D674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6746B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использованием</w:t>
      </w:r>
      <w:r w:rsidRPr="00D674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6746B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оборудования</w:t>
      </w:r>
      <w:r w:rsidRPr="00D6746B">
        <w:rPr>
          <w:rFonts w:ascii="Times New Roman" w:eastAsia="Times New Roman" w:hAnsi="Times New Roman" w:cs="Times New Roman"/>
          <w:b/>
          <w:bCs/>
          <w:spacing w:val="68"/>
          <w:sz w:val="24"/>
          <w:szCs w:val="24"/>
        </w:rPr>
        <w:t xml:space="preserve"> </w:t>
      </w:r>
      <w:r w:rsidRPr="00D6746B">
        <w:rPr>
          <w:rFonts w:ascii="Times New Roman" w:eastAsia="Times New Roman" w:hAnsi="Times New Roman" w:cs="Times New Roman"/>
          <w:b/>
          <w:bCs/>
          <w:sz w:val="24"/>
          <w:szCs w:val="24"/>
        </w:rPr>
        <w:t>«Точка</w:t>
      </w:r>
      <w:r w:rsidRPr="00D674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6746B">
        <w:rPr>
          <w:rFonts w:ascii="Times New Roman" w:eastAsia="Times New Roman" w:hAnsi="Times New Roman" w:cs="Times New Roman"/>
          <w:b/>
          <w:bCs/>
          <w:sz w:val="24"/>
          <w:szCs w:val="24"/>
        </w:rPr>
        <w:t>Роста»</w:t>
      </w:r>
      <w:r w:rsidRPr="00D6746B">
        <w:rPr>
          <w:rFonts w:ascii="Times New Roman" w:eastAsia="Times New Roman" w:hAnsi="Times New Roman" w:cs="Times New Roman"/>
          <w:b/>
          <w:bCs/>
          <w:spacing w:val="69"/>
          <w:sz w:val="24"/>
          <w:szCs w:val="24"/>
        </w:rPr>
        <w:t xml:space="preserve"> </w:t>
      </w:r>
      <w:r w:rsidRPr="00D6746B">
        <w:rPr>
          <w:rFonts w:ascii="Times New Roman" w:eastAsia="Times New Roman" w:hAnsi="Times New Roman" w:cs="Times New Roman"/>
          <w:b/>
          <w:bCs/>
          <w:sz w:val="24"/>
          <w:szCs w:val="24"/>
        </w:rPr>
        <w:t>2022-2023</w:t>
      </w:r>
      <w:r w:rsidRPr="00D674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6746B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:rsidR="00D6746B" w:rsidRPr="00D6746B" w:rsidRDefault="00D6746B" w:rsidP="00D6746B">
      <w:pPr>
        <w:widowControl w:val="0"/>
        <w:autoSpaceDE w:val="0"/>
        <w:autoSpaceDN w:val="0"/>
        <w:spacing w:after="0" w:line="321" w:lineRule="exact"/>
        <w:ind w:right="15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46B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по ХИМИИ</w:t>
      </w:r>
    </w:p>
    <w:p w:rsidR="00D6746B" w:rsidRPr="00D6746B" w:rsidRDefault="00D6746B" w:rsidP="00D6746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5787"/>
        <w:gridCol w:w="1286"/>
        <w:gridCol w:w="1826"/>
        <w:gridCol w:w="1769"/>
        <w:gridCol w:w="4260"/>
      </w:tblGrid>
      <w:tr w:rsidR="00D6746B" w:rsidRPr="00D6746B" w:rsidTr="00B45ECE">
        <w:trPr>
          <w:trHeight w:val="552"/>
        </w:trPr>
        <w:tc>
          <w:tcPr>
            <w:tcW w:w="458" w:type="dxa"/>
            <w:shd w:val="clear" w:color="auto" w:fill="auto"/>
          </w:tcPr>
          <w:p w:rsidR="00D6746B" w:rsidRPr="00D6746B" w:rsidRDefault="00D6746B" w:rsidP="00D6746B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87" w:type="dxa"/>
            <w:shd w:val="clear" w:color="auto" w:fill="auto"/>
          </w:tcPr>
          <w:p w:rsidR="00D6746B" w:rsidRPr="00D6746B" w:rsidRDefault="00D6746B" w:rsidP="00D6746B">
            <w:pPr>
              <w:spacing w:line="273" w:lineRule="exact"/>
              <w:ind w:right="21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:rsidR="00D6746B" w:rsidRPr="00D6746B" w:rsidRDefault="00D6746B" w:rsidP="00D6746B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826" w:type="dxa"/>
            <w:shd w:val="clear" w:color="auto" w:fill="auto"/>
          </w:tcPr>
          <w:p w:rsidR="00D6746B" w:rsidRPr="00D6746B" w:rsidRDefault="00D6746B" w:rsidP="00D6746B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:rsidR="00D6746B" w:rsidRPr="00D6746B" w:rsidRDefault="00D6746B" w:rsidP="00D6746B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4260" w:type="dxa"/>
            <w:shd w:val="clear" w:color="auto" w:fill="auto"/>
          </w:tcPr>
          <w:p w:rsidR="00D6746B" w:rsidRPr="00D6746B" w:rsidRDefault="00D6746B" w:rsidP="00D6746B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  <w:proofErr w:type="spellEnd"/>
          </w:p>
        </w:tc>
      </w:tr>
      <w:tr w:rsidR="00D6746B" w:rsidRPr="00D6746B" w:rsidTr="00B45ECE">
        <w:trPr>
          <w:trHeight w:val="551"/>
        </w:trPr>
        <w:tc>
          <w:tcPr>
            <w:tcW w:w="458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7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6746B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цифровым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оборудованием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уроках</w:t>
            </w:r>
          </w:p>
          <w:p w:rsidR="00D6746B" w:rsidRPr="00D6746B" w:rsidRDefault="00D6746B" w:rsidP="00D6746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86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26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69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Елисеева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260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Цифровое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  <w:proofErr w:type="spellEnd"/>
          </w:p>
        </w:tc>
      </w:tr>
      <w:tr w:rsidR="00D6746B" w:rsidRPr="00D6746B" w:rsidTr="00B45ECE">
        <w:trPr>
          <w:trHeight w:val="553"/>
        </w:trPr>
        <w:tc>
          <w:tcPr>
            <w:tcW w:w="458" w:type="dxa"/>
          </w:tcPr>
          <w:p w:rsidR="00D6746B" w:rsidRPr="00D6746B" w:rsidRDefault="00D6746B" w:rsidP="00D6746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7" w:type="dxa"/>
          </w:tcPr>
          <w:p w:rsidR="00D6746B" w:rsidRPr="00D6746B" w:rsidRDefault="00D6746B" w:rsidP="00D6746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Открытый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практикум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химии</w:t>
            </w:r>
            <w:r w:rsidRPr="00D674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«Анализ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синтез</w:t>
            </w:r>
          </w:p>
          <w:p w:rsidR="00D6746B" w:rsidRPr="00D6746B" w:rsidRDefault="00D6746B" w:rsidP="00D6746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экспериментальные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6" w:type="dxa"/>
          </w:tcPr>
          <w:p w:rsidR="00D6746B" w:rsidRPr="00D6746B" w:rsidRDefault="00D6746B" w:rsidP="00D6746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826" w:type="dxa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69" w:type="dxa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Елисеева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260" w:type="dxa"/>
          </w:tcPr>
          <w:p w:rsidR="00D6746B" w:rsidRPr="00D6746B" w:rsidRDefault="00D6746B" w:rsidP="00D6746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Датчик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высокой</w:t>
            </w:r>
            <w:r w:rsidRPr="00D674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температуры,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датчик</w:t>
            </w:r>
          </w:p>
          <w:p w:rsidR="00D6746B" w:rsidRPr="00D6746B" w:rsidRDefault="00D6746B" w:rsidP="00D6746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датчик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температуры</w:t>
            </w:r>
          </w:p>
        </w:tc>
      </w:tr>
      <w:tr w:rsidR="00D6746B" w:rsidRPr="00D6746B" w:rsidTr="00B45ECE">
        <w:trPr>
          <w:trHeight w:val="551"/>
        </w:trPr>
        <w:tc>
          <w:tcPr>
            <w:tcW w:w="458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7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Электропроводность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растворов</w:t>
            </w:r>
            <w:proofErr w:type="spellEnd"/>
          </w:p>
          <w:p w:rsidR="00D6746B" w:rsidRPr="00D6746B" w:rsidRDefault="00D6746B" w:rsidP="00D6746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электролитов</w:t>
            </w:r>
            <w:proofErr w:type="spellEnd"/>
          </w:p>
        </w:tc>
        <w:tc>
          <w:tcPr>
            <w:tcW w:w="1286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826" w:type="dxa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69" w:type="dxa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Елисеева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260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электропроводности</w:t>
            </w:r>
            <w:proofErr w:type="spellEnd"/>
          </w:p>
        </w:tc>
      </w:tr>
      <w:tr w:rsidR="00D6746B" w:rsidRPr="00D6746B" w:rsidTr="00B45ECE">
        <w:trPr>
          <w:trHeight w:val="276"/>
        </w:trPr>
        <w:tc>
          <w:tcPr>
            <w:tcW w:w="458" w:type="dxa"/>
          </w:tcPr>
          <w:p w:rsidR="00D6746B" w:rsidRPr="00D6746B" w:rsidRDefault="00D6746B" w:rsidP="00D6746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7" w:type="dxa"/>
          </w:tcPr>
          <w:p w:rsidR="00D6746B" w:rsidRPr="00D6746B" w:rsidRDefault="00D6746B" w:rsidP="00D6746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кислотности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газированных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напитков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6" w:type="dxa"/>
          </w:tcPr>
          <w:p w:rsidR="00D6746B" w:rsidRPr="00D6746B" w:rsidRDefault="00D6746B" w:rsidP="00D6746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26" w:type="dxa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69" w:type="dxa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Елисеева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260" w:type="dxa"/>
          </w:tcPr>
          <w:p w:rsidR="00D6746B" w:rsidRPr="00D6746B" w:rsidRDefault="00D6746B" w:rsidP="00D6746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</w:tr>
      <w:tr w:rsidR="00D6746B" w:rsidRPr="00D6746B" w:rsidTr="00B45ECE">
        <w:trPr>
          <w:trHeight w:val="551"/>
        </w:trPr>
        <w:tc>
          <w:tcPr>
            <w:tcW w:w="458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7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Практикум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химии</w:t>
            </w:r>
            <w:r w:rsidRPr="00D674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«Исследование</w:t>
            </w:r>
            <w:r w:rsidRPr="00D674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</w:t>
            </w:r>
          </w:p>
          <w:p w:rsidR="00D6746B" w:rsidRPr="00D6746B" w:rsidRDefault="00D6746B" w:rsidP="00D6746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оксидов,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кислот,</w:t>
            </w:r>
            <w:r w:rsidRPr="00D674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оснований»</w:t>
            </w:r>
          </w:p>
        </w:tc>
        <w:tc>
          <w:tcPr>
            <w:tcW w:w="1286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826" w:type="dxa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69" w:type="dxa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Елисеева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260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Датчик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электропроводности,</w:t>
            </w:r>
            <w:r w:rsidRPr="00D6746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датчик</w:t>
            </w:r>
          </w:p>
          <w:p w:rsidR="00D6746B" w:rsidRPr="00D6746B" w:rsidRDefault="00D6746B" w:rsidP="00D6746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датчик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температуры</w:t>
            </w:r>
          </w:p>
        </w:tc>
      </w:tr>
      <w:tr w:rsidR="00D6746B" w:rsidRPr="00D6746B" w:rsidTr="00B45ECE">
        <w:trPr>
          <w:trHeight w:val="551"/>
        </w:trPr>
        <w:tc>
          <w:tcPr>
            <w:tcW w:w="458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7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Практикум</w:t>
            </w:r>
            <w:r w:rsidRPr="00D674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«Влияние</w:t>
            </w:r>
            <w:r w:rsidRPr="00D674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жесткости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воды</w:t>
            </w:r>
            <w:r w:rsidRPr="00D674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D6746B" w:rsidRPr="00D6746B" w:rsidRDefault="00D6746B" w:rsidP="00D6746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пенообразование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мыла»</w:t>
            </w:r>
          </w:p>
        </w:tc>
        <w:tc>
          <w:tcPr>
            <w:tcW w:w="1286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26" w:type="dxa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69" w:type="dxa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Елисеева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260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электропроводности</w:t>
            </w:r>
            <w:proofErr w:type="spellEnd"/>
          </w:p>
        </w:tc>
      </w:tr>
      <w:tr w:rsidR="00D6746B" w:rsidRPr="00D6746B" w:rsidTr="00B45ECE">
        <w:trPr>
          <w:trHeight w:val="552"/>
        </w:trPr>
        <w:tc>
          <w:tcPr>
            <w:tcW w:w="458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87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6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826" w:type="dxa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69" w:type="dxa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Елисеева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260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Датчик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электропроводности,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датчик</w:t>
            </w:r>
          </w:p>
          <w:p w:rsidR="00D6746B" w:rsidRPr="00D6746B" w:rsidRDefault="00D6746B" w:rsidP="00D6746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датчик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температуры</w:t>
            </w:r>
          </w:p>
        </w:tc>
      </w:tr>
      <w:tr w:rsidR="00D6746B" w:rsidRPr="00D6746B" w:rsidTr="00B45ECE">
        <w:trPr>
          <w:trHeight w:val="278"/>
        </w:trPr>
        <w:tc>
          <w:tcPr>
            <w:tcW w:w="458" w:type="dxa"/>
          </w:tcPr>
          <w:p w:rsidR="00D6746B" w:rsidRPr="00D6746B" w:rsidRDefault="00D6746B" w:rsidP="00D6746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87" w:type="dxa"/>
          </w:tcPr>
          <w:p w:rsidR="00D6746B" w:rsidRPr="00D6746B" w:rsidRDefault="00D6746B" w:rsidP="00D6746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почвы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6" w:type="dxa"/>
          </w:tcPr>
          <w:p w:rsidR="00D6746B" w:rsidRPr="00D6746B" w:rsidRDefault="00D6746B" w:rsidP="00D6746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26" w:type="dxa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69" w:type="dxa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Елисеева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260" w:type="dxa"/>
          </w:tcPr>
          <w:p w:rsidR="00D6746B" w:rsidRPr="00D6746B" w:rsidRDefault="00D6746B" w:rsidP="00D6746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</w:p>
        </w:tc>
      </w:tr>
    </w:tbl>
    <w:p w:rsidR="00D6746B" w:rsidRPr="00D6746B" w:rsidRDefault="00D6746B" w:rsidP="00D6746B">
      <w:pPr>
        <w:widowControl w:val="0"/>
        <w:autoSpaceDE w:val="0"/>
        <w:autoSpaceDN w:val="0"/>
        <w:spacing w:after="0" w:line="321" w:lineRule="exact"/>
        <w:ind w:right="15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46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Учебная</w:t>
      </w:r>
      <w:r w:rsidRPr="00D6746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6746B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</w:t>
      </w:r>
      <w:r w:rsidRPr="00D6746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6746B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учащихся,</w:t>
      </w:r>
      <w:r w:rsidRPr="00D674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6746B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которая</w:t>
      </w:r>
      <w:r w:rsidRPr="00D6746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6746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планируется</w:t>
      </w:r>
      <w:r w:rsidRPr="00D674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6746B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D6746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6746B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проведению</w:t>
      </w:r>
    </w:p>
    <w:p w:rsidR="00D6746B" w:rsidRPr="00D6746B" w:rsidRDefault="00D6746B" w:rsidP="00D6746B">
      <w:pPr>
        <w:widowControl w:val="0"/>
        <w:autoSpaceDE w:val="0"/>
        <w:autoSpaceDN w:val="0"/>
        <w:spacing w:after="0" w:line="322" w:lineRule="exact"/>
        <w:ind w:right="15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46B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D674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6746B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использованием</w:t>
      </w:r>
      <w:r w:rsidRPr="00D6746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6746B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оборудования</w:t>
      </w:r>
      <w:r w:rsidRPr="00D6746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6746B">
        <w:rPr>
          <w:rFonts w:ascii="Times New Roman" w:eastAsia="Times New Roman" w:hAnsi="Times New Roman" w:cs="Times New Roman"/>
          <w:b/>
          <w:bCs/>
          <w:sz w:val="24"/>
          <w:szCs w:val="24"/>
        </w:rPr>
        <w:t>«Точка</w:t>
      </w:r>
      <w:r w:rsidRPr="00D674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6746B">
        <w:rPr>
          <w:rFonts w:ascii="Times New Roman" w:eastAsia="Times New Roman" w:hAnsi="Times New Roman" w:cs="Times New Roman"/>
          <w:b/>
          <w:bCs/>
          <w:sz w:val="24"/>
          <w:szCs w:val="24"/>
        </w:rPr>
        <w:t>Роста»</w:t>
      </w:r>
      <w:r w:rsidRPr="00D6746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6746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D674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6746B">
        <w:rPr>
          <w:rFonts w:ascii="Times New Roman" w:eastAsia="Times New Roman" w:hAnsi="Times New Roman" w:cs="Times New Roman"/>
          <w:b/>
          <w:bCs/>
          <w:sz w:val="24"/>
          <w:szCs w:val="24"/>
        </w:rPr>
        <w:t>2022-2023</w:t>
      </w:r>
      <w:r w:rsidRPr="00D6746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6746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</w:t>
      </w:r>
      <w:r w:rsidRPr="00D6746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6746B">
        <w:rPr>
          <w:rFonts w:ascii="Times New Roman" w:eastAsia="Times New Roman" w:hAnsi="Times New Roman" w:cs="Times New Roman"/>
          <w:b/>
          <w:bCs/>
          <w:sz w:val="24"/>
          <w:szCs w:val="24"/>
        </w:rPr>
        <w:t>году.</w:t>
      </w:r>
    </w:p>
    <w:p w:rsidR="00D6746B" w:rsidRPr="00D6746B" w:rsidRDefault="00D6746B" w:rsidP="00D6746B">
      <w:pPr>
        <w:widowControl w:val="0"/>
        <w:autoSpaceDE w:val="0"/>
        <w:autoSpaceDN w:val="0"/>
        <w:spacing w:after="0" w:line="240" w:lineRule="auto"/>
        <w:ind w:right="38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46B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 в предметных областях, в программу которых были</w:t>
      </w:r>
      <w:r w:rsidRPr="00D6746B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 </w:t>
      </w:r>
      <w:r w:rsidRPr="00D6746B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введены</w:t>
      </w:r>
      <w:r w:rsidRPr="00D674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6746B">
        <w:rPr>
          <w:rFonts w:ascii="Times New Roman" w:eastAsia="Times New Roman" w:hAnsi="Times New Roman" w:cs="Times New Roman"/>
          <w:b/>
          <w:bCs/>
          <w:sz w:val="24"/>
          <w:szCs w:val="24"/>
        </w:rPr>
        <w:t>новые образовательные</w:t>
      </w:r>
      <w:r w:rsidRPr="00D674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6746B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компетенции.</w:t>
      </w:r>
    </w:p>
    <w:p w:rsidR="00D6746B" w:rsidRPr="00D6746B" w:rsidRDefault="00D6746B" w:rsidP="00D6746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9"/>
        <w:gridCol w:w="836"/>
        <w:gridCol w:w="11"/>
        <w:gridCol w:w="7407"/>
        <w:gridCol w:w="23"/>
        <w:gridCol w:w="5485"/>
      </w:tblGrid>
      <w:tr w:rsidR="00D6746B" w:rsidRPr="00D6746B" w:rsidTr="00B45ECE">
        <w:trPr>
          <w:trHeight w:val="597"/>
        </w:trPr>
        <w:tc>
          <w:tcPr>
            <w:tcW w:w="1800" w:type="dxa"/>
            <w:gridSpan w:val="2"/>
            <w:shd w:val="clear" w:color="auto" w:fill="auto"/>
          </w:tcPr>
          <w:p w:rsidR="00D6746B" w:rsidRPr="00D6746B" w:rsidRDefault="00D6746B" w:rsidP="00D6746B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847" w:type="dxa"/>
            <w:gridSpan w:val="2"/>
            <w:shd w:val="clear" w:color="auto" w:fill="auto"/>
          </w:tcPr>
          <w:p w:rsidR="00D6746B" w:rsidRPr="00D6746B" w:rsidRDefault="00D6746B" w:rsidP="00D6746B">
            <w:pPr>
              <w:ind w:right="1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407" w:type="dxa"/>
            <w:shd w:val="clear" w:color="auto" w:fill="auto"/>
          </w:tcPr>
          <w:p w:rsidR="00D6746B" w:rsidRPr="00D6746B" w:rsidRDefault="00D6746B" w:rsidP="00D6746B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b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506" w:type="dxa"/>
            <w:gridSpan w:val="2"/>
            <w:shd w:val="clear" w:color="auto" w:fill="auto"/>
          </w:tcPr>
          <w:p w:rsidR="00D6746B" w:rsidRPr="00D6746B" w:rsidRDefault="00D6746B" w:rsidP="00D6746B">
            <w:pPr>
              <w:spacing w:line="273" w:lineRule="exact"/>
              <w:ind w:right="6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b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Центра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роста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6746B" w:rsidRPr="00D6746B" w:rsidTr="00B45ECE">
        <w:trPr>
          <w:trHeight w:val="270"/>
        </w:trPr>
        <w:tc>
          <w:tcPr>
            <w:tcW w:w="1800" w:type="dxa"/>
            <w:gridSpan w:val="2"/>
            <w:vMerge w:val="restart"/>
            <w:tcBorders>
              <w:bottom w:val="single" w:sz="8" w:space="0" w:color="000000"/>
            </w:tcBorders>
          </w:tcPr>
          <w:p w:rsidR="00D6746B" w:rsidRPr="00D6746B" w:rsidRDefault="00D6746B" w:rsidP="00D6746B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847" w:type="dxa"/>
            <w:gridSpan w:val="2"/>
          </w:tcPr>
          <w:p w:rsidR="00D6746B" w:rsidRPr="00D6746B" w:rsidRDefault="00D6746B" w:rsidP="00D6746B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7" w:type="dxa"/>
          </w:tcPr>
          <w:p w:rsidR="00D6746B" w:rsidRPr="00D6746B" w:rsidRDefault="00D6746B" w:rsidP="00D6746B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Измерения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магнитной</w:t>
            </w:r>
            <w:r w:rsidRPr="00D674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индукции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поля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Земли</w:t>
            </w:r>
          </w:p>
        </w:tc>
        <w:tc>
          <w:tcPr>
            <w:tcW w:w="5506" w:type="dxa"/>
            <w:gridSpan w:val="2"/>
          </w:tcPr>
          <w:p w:rsidR="00D6746B" w:rsidRPr="00D6746B" w:rsidRDefault="00D6746B" w:rsidP="00D6746B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Датчик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измерения</w:t>
            </w:r>
            <w:r w:rsidRPr="00D674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индукции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магнитного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поля</w:t>
            </w:r>
          </w:p>
        </w:tc>
      </w:tr>
      <w:tr w:rsidR="00D6746B" w:rsidRPr="00D6746B" w:rsidTr="00B45ECE">
        <w:trPr>
          <w:trHeight w:val="265"/>
        </w:trPr>
        <w:tc>
          <w:tcPr>
            <w:tcW w:w="180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  <w:gridSpan w:val="2"/>
          </w:tcPr>
          <w:p w:rsidR="00D6746B" w:rsidRPr="00D6746B" w:rsidRDefault="00D6746B" w:rsidP="00D6746B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7" w:type="dxa"/>
          </w:tcPr>
          <w:p w:rsidR="00D6746B" w:rsidRPr="00D6746B" w:rsidRDefault="00D6746B" w:rsidP="00D6746B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Колебательное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движение.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Математический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пружинный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маятник.</w:t>
            </w:r>
          </w:p>
        </w:tc>
        <w:tc>
          <w:tcPr>
            <w:tcW w:w="5506" w:type="dxa"/>
            <w:gridSpan w:val="2"/>
          </w:tcPr>
          <w:p w:rsidR="00D6746B" w:rsidRPr="00D6746B" w:rsidRDefault="00D6746B" w:rsidP="00D6746B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ускорения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акселерометр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746B" w:rsidRPr="00D6746B" w:rsidTr="00B45ECE">
        <w:trPr>
          <w:trHeight w:val="265"/>
        </w:trPr>
        <w:tc>
          <w:tcPr>
            <w:tcW w:w="180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D6746B" w:rsidRPr="00D6746B" w:rsidRDefault="00D6746B" w:rsidP="00D6746B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7" w:type="dxa"/>
          </w:tcPr>
          <w:p w:rsidR="00D6746B" w:rsidRPr="00D6746B" w:rsidRDefault="00D6746B" w:rsidP="00D6746B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Датчик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измерения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силы</w:t>
            </w:r>
            <w:r w:rsidRPr="00D674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тока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напряжения</w:t>
            </w:r>
          </w:p>
        </w:tc>
        <w:tc>
          <w:tcPr>
            <w:tcW w:w="5506" w:type="dxa"/>
            <w:gridSpan w:val="2"/>
          </w:tcPr>
          <w:p w:rsidR="00D6746B" w:rsidRPr="00D6746B" w:rsidRDefault="00D6746B" w:rsidP="00D6746B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Датчик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измерения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силы</w:t>
            </w:r>
            <w:r w:rsidRPr="00D674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тока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напряжения</w:t>
            </w:r>
          </w:p>
        </w:tc>
      </w:tr>
      <w:tr w:rsidR="00D6746B" w:rsidRPr="00D6746B" w:rsidTr="00B45ECE">
        <w:trPr>
          <w:trHeight w:val="551"/>
        </w:trPr>
        <w:tc>
          <w:tcPr>
            <w:tcW w:w="1800" w:type="dxa"/>
            <w:gridSpan w:val="2"/>
            <w:vMerge w:val="restart"/>
            <w:tcBorders>
              <w:top w:val="single" w:sz="8" w:space="0" w:color="000000"/>
            </w:tcBorders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746B" w:rsidRPr="00D6746B" w:rsidRDefault="00D6746B" w:rsidP="00D6746B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746B" w:rsidRPr="00D6746B" w:rsidRDefault="00D6746B" w:rsidP="00D6746B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847" w:type="dxa"/>
            <w:gridSpan w:val="2"/>
            <w:tcBorders>
              <w:top w:val="single" w:sz="8" w:space="0" w:color="000000"/>
            </w:tcBorders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7" w:type="dxa"/>
            <w:tcBorders>
              <w:top w:val="single" w:sz="8" w:space="0" w:color="000000"/>
            </w:tcBorders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  <w:r w:rsidRPr="00D674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«Приемы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обращения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лабораторным</w:t>
            </w:r>
          </w:p>
          <w:p w:rsidR="00D6746B" w:rsidRPr="00D6746B" w:rsidRDefault="00D6746B" w:rsidP="00D6746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оборудованием</w:t>
            </w:r>
            <w:proofErr w:type="spellEnd"/>
            <w:proofErr w:type="gram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пламени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06" w:type="dxa"/>
            <w:gridSpan w:val="2"/>
            <w:tcBorders>
              <w:top w:val="single" w:sz="8" w:space="0" w:color="000000"/>
            </w:tcBorders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высокой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температуры</w:t>
            </w:r>
            <w:proofErr w:type="spellEnd"/>
          </w:p>
        </w:tc>
      </w:tr>
      <w:tr w:rsidR="00D6746B" w:rsidRPr="00D6746B" w:rsidTr="00B45ECE">
        <w:trPr>
          <w:trHeight w:val="276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D6746B" w:rsidRPr="00D6746B" w:rsidRDefault="00D6746B" w:rsidP="00D6746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7" w:type="dxa"/>
          </w:tcPr>
          <w:p w:rsidR="00D6746B" w:rsidRPr="00D6746B" w:rsidRDefault="00D6746B" w:rsidP="00D6746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Вещества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электролиты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674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неэлектролиты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(Растворы.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ТЭД)</w:t>
            </w:r>
          </w:p>
        </w:tc>
        <w:tc>
          <w:tcPr>
            <w:tcW w:w="5506" w:type="dxa"/>
            <w:gridSpan w:val="2"/>
          </w:tcPr>
          <w:p w:rsidR="00D6746B" w:rsidRPr="00D6746B" w:rsidRDefault="00D6746B" w:rsidP="00D6746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электропроводности</w:t>
            </w:r>
            <w:proofErr w:type="spellEnd"/>
          </w:p>
        </w:tc>
      </w:tr>
      <w:tr w:rsidR="00D6746B" w:rsidRPr="00D6746B" w:rsidTr="00B45ECE">
        <w:trPr>
          <w:trHeight w:val="271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7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Сильные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слабые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электролиты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(Растворы.</w:t>
            </w:r>
            <w:r w:rsidRPr="00D674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ТЭД)</w:t>
            </w:r>
          </w:p>
        </w:tc>
        <w:tc>
          <w:tcPr>
            <w:tcW w:w="5506" w:type="dxa"/>
            <w:gridSpan w:val="2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электропроводности</w:t>
            </w:r>
            <w:proofErr w:type="spellEnd"/>
          </w:p>
        </w:tc>
      </w:tr>
      <w:tr w:rsidR="00D6746B" w:rsidRPr="00D6746B" w:rsidTr="00B45ECE">
        <w:trPr>
          <w:trHeight w:val="275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D6746B" w:rsidRPr="00D6746B" w:rsidRDefault="00D6746B" w:rsidP="00D6746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6746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</w:p>
        </w:tc>
        <w:tc>
          <w:tcPr>
            <w:tcW w:w="7407" w:type="dxa"/>
          </w:tcPr>
          <w:p w:rsidR="00D6746B" w:rsidRPr="00D6746B" w:rsidRDefault="00D6746B" w:rsidP="00D6746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ионного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обмена</w:t>
            </w:r>
            <w:proofErr w:type="spellEnd"/>
          </w:p>
        </w:tc>
        <w:tc>
          <w:tcPr>
            <w:tcW w:w="5506" w:type="dxa"/>
            <w:gridSpan w:val="2"/>
          </w:tcPr>
          <w:p w:rsidR="00D6746B" w:rsidRPr="00D6746B" w:rsidRDefault="00D6746B" w:rsidP="00D6746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Датчик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электропроводности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датчик</w:t>
            </w:r>
            <w:r w:rsidRPr="00D674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температуры</w:t>
            </w:r>
          </w:p>
        </w:tc>
      </w:tr>
      <w:tr w:rsidR="00D6746B" w:rsidRPr="00D6746B" w:rsidTr="00B45ECE">
        <w:trPr>
          <w:trHeight w:val="278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  <w:gridSpan w:val="2"/>
          </w:tcPr>
          <w:p w:rsidR="00D6746B" w:rsidRPr="00D6746B" w:rsidRDefault="00D6746B" w:rsidP="00D6746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7" w:type="dxa"/>
          </w:tcPr>
          <w:p w:rsidR="00D6746B" w:rsidRPr="00D6746B" w:rsidRDefault="00D6746B" w:rsidP="00D6746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Кислоты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электролиты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(Растворы.</w:t>
            </w:r>
            <w:r w:rsidRPr="00D674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ТЭД)</w:t>
            </w:r>
          </w:p>
        </w:tc>
        <w:tc>
          <w:tcPr>
            <w:tcW w:w="5506" w:type="dxa"/>
            <w:gridSpan w:val="2"/>
          </w:tcPr>
          <w:p w:rsidR="00D6746B" w:rsidRPr="00D6746B" w:rsidRDefault="00D6746B" w:rsidP="00D6746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электропроводности</w:t>
            </w:r>
            <w:proofErr w:type="spellEnd"/>
          </w:p>
        </w:tc>
      </w:tr>
      <w:tr w:rsidR="00D6746B" w:rsidRPr="00D6746B" w:rsidTr="00B45ECE">
        <w:trPr>
          <w:trHeight w:val="275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D6746B" w:rsidRPr="00D6746B" w:rsidRDefault="00D6746B" w:rsidP="00D6746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7" w:type="dxa"/>
          </w:tcPr>
          <w:p w:rsidR="00D6746B" w:rsidRPr="00D6746B" w:rsidRDefault="00D6746B" w:rsidP="00D6746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электролиты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(Растворы.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ТЭД)</w:t>
            </w:r>
          </w:p>
        </w:tc>
        <w:tc>
          <w:tcPr>
            <w:tcW w:w="5506" w:type="dxa"/>
            <w:gridSpan w:val="2"/>
          </w:tcPr>
          <w:p w:rsidR="00D6746B" w:rsidRPr="00D6746B" w:rsidRDefault="00D6746B" w:rsidP="00D6746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электропроводности</w:t>
            </w:r>
            <w:proofErr w:type="spellEnd"/>
          </w:p>
        </w:tc>
      </w:tr>
      <w:tr w:rsidR="00D6746B" w:rsidRPr="00D6746B" w:rsidTr="00B45ECE">
        <w:trPr>
          <w:trHeight w:val="275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D6746B" w:rsidRPr="00D6746B" w:rsidRDefault="00D6746B" w:rsidP="00D6746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7" w:type="dxa"/>
          </w:tcPr>
          <w:p w:rsidR="00D6746B" w:rsidRPr="00D6746B" w:rsidRDefault="00D6746B" w:rsidP="00D6746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оксидов</w:t>
            </w:r>
            <w:proofErr w:type="spellEnd"/>
          </w:p>
        </w:tc>
        <w:tc>
          <w:tcPr>
            <w:tcW w:w="5506" w:type="dxa"/>
            <w:gridSpan w:val="2"/>
          </w:tcPr>
          <w:p w:rsidR="00D6746B" w:rsidRPr="00D6746B" w:rsidRDefault="00D6746B" w:rsidP="00D6746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PH,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температуры</w:t>
            </w:r>
            <w:proofErr w:type="spellEnd"/>
          </w:p>
        </w:tc>
      </w:tr>
      <w:tr w:rsidR="00D6746B" w:rsidRPr="00D6746B" w:rsidTr="00B45ECE">
        <w:trPr>
          <w:trHeight w:val="275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D6746B" w:rsidRPr="00D6746B" w:rsidRDefault="00D6746B" w:rsidP="00D6746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7" w:type="dxa"/>
          </w:tcPr>
          <w:p w:rsidR="00D6746B" w:rsidRPr="00D6746B" w:rsidRDefault="00D6746B" w:rsidP="00D6746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Кислоты</w:t>
            </w:r>
            <w:proofErr w:type="spellEnd"/>
          </w:p>
        </w:tc>
        <w:tc>
          <w:tcPr>
            <w:tcW w:w="5506" w:type="dxa"/>
            <w:gridSpan w:val="2"/>
          </w:tcPr>
          <w:p w:rsidR="00D6746B" w:rsidRPr="00D6746B" w:rsidRDefault="00D6746B" w:rsidP="00D6746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PH,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температуры</w:t>
            </w:r>
            <w:proofErr w:type="spellEnd"/>
          </w:p>
        </w:tc>
      </w:tr>
      <w:tr w:rsidR="00D6746B" w:rsidRPr="00D6746B" w:rsidTr="00B45ECE">
        <w:trPr>
          <w:trHeight w:val="275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D6746B" w:rsidRPr="00D6746B" w:rsidRDefault="00D6746B" w:rsidP="00D6746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7" w:type="dxa"/>
          </w:tcPr>
          <w:p w:rsidR="00D6746B" w:rsidRPr="00D6746B" w:rsidRDefault="00D6746B" w:rsidP="00D6746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кислот</w:t>
            </w:r>
            <w:proofErr w:type="spellEnd"/>
          </w:p>
        </w:tc>
        <w:tc>
          <w:tcPr>
            <w:tcW w:w="5506" w:type="dxa"/>
            <w:gridSpan w:val="2"/>
          </w:tcPr>
          <w:p w:rsidR="00D6746B" w:rsidRPr="00D6746B" w:rsidRDefault="00D6746B" w:rsidP="00D6746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PH,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температуры</w:t>
            </w:r>
            <w:proofErr w:type="spellEnd"/>
          </w:p>
        </w:tc>
      </w:tr>
      <w:tr w:rsidR="00D6746B" w:rsidRPr="00D6746B" w:rsidTr="00B45ECE">
        <w:trPr>
          <w:trHeight w:val="277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D6746B" w:rsidRPr="00D6746B" w:rsidRDefault="00D6746B" w:rsidP="00D6746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7" w:type="dxa"/>
          </w:tcPr>
          <w:p w:rsidR="00D6746B" w:rsidRPr="00D6746B" w:rsidRDefault="00D6746B" w:rsidP="00D6746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Щелочи,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свойства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получения.</w:t>
            </w:r>
          </w:p>
        </w:tc>
        <w:tc>
          <w:tcPr>
            <w:tcW w:w="5506" w:type="dxa"/>
            <w:gridSpan w:val="2"/>
          </w:tcPr>
          <w:p w:rsidR="00D6746B" w:rsidRPr="00D6746B" w:rsidRDefault="00D6746B" w:rsidP="00D6746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PH,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температуры</w:t>
            </w:r>
            <w:proofErr w:type="spellEnd"/>
          </w:p>
        </w:tc>
      </w:tr>
      <w:tr w:rsidR="00D6746B" w:rsidRPr="00D6746B" w:rsidTr="00B45ECE">
        <w:trPr>
          <w:trHeight w:val="275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D6746B" w:rsidRPr="00D6746B" w:rsidRDefault="00D6746B" w:rsidP="00D6746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7" w:type="dxa"/>
          </w:tcPr>
          <w:p w:rsidR="00D6746B" w:rsidRPr="00D6746B" w:rsidRDefault="00D6746B" w:rsidP="00D6746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№3«Получение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аммиака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опыты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ним».</w:t>
            </w:r>
          </w:p>
        </w:tc>
        <w:tc>
          <w:tcPr>
            <w:tcW w:w="5506" w:type="dxa"/>
            <w:gridSpan w:val="2"/>
          </w:tcPr>
          <w:p w:rsidR="00D6746B" w:rsidRPr="00D6746B" w:rsidRDefault="00D6746B" w:rsidP="00D6746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</w:p>
        </w:tc>
      </w:tr>
      <w:tr w:rsidR="00D6746B" w:rsidRPr="00D6746B" w:rsidTr="00B45ECE">
        <w:trPr>
          <w:trHeight w:val="275"/>
        </w:trPr>
        <w:tc>
          <w:tcPr>
            <w:tcW w:w="1791" w:type="dxa"/>
            <w:vMerge w:val="restart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</w:tcPr>
          <w:p w:rsidR="00D6746B" w:rsidRPr="00D6746B" w:rsidRDefault="00D6746B" w:rsidP="00D6746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41" w:type="dxa"/>
            <w:gridSpan w:val="3"/>
          </w:tcPr>
          <w:p w:rsidR="00D6746B" w:rsidRPr="00D6746B" w:rsidRDefault="00D6746B" w:rsidP="00D6746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Азотная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кислота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нитраты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5" w:type="dxa"/>
          </w:tcPr>
          <w:p w:rsidR="00D6746B" w:rsidRPr="00D6746B" w:rsidRDefault="00D6746B" w:rsidP="00D6746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</w:p>
        </w:tc>
      </w:tr>
      <w:tr w:rsidR="00D6746B" w:rsidRPr="00D6746B" w:rsidTr="00B45ECE">
        <w:trPr>
          <w:trHeight w:val="275"/>
        </w:trPr>
        <w:tc>
          <w:tcPr>
            <w:tcW w:w="1791" w:type="dxa"/>
            <w:vMerge/>
            <w:tcBorders>
              <w:top w:val="nil"/>
            </w:tcBorders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</w:tcPr>
          <w:p w:rsidR="00D6746B" w:rsidRPr="00D6746B" w:rsidRDefault="00D6746B" w:rsidP="00D6746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41" w:type="dxa"/>
            <w:gridSpan w:val="3"/>
          </w:tcPr>
          <w:p w:rsidR="00D6746B" w:rsidRPr="00D6746B" w:rsidRDefault="00D6746B" w:rsidP="00D6746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Угольная</w:t>
            </w:r>
            <w:r w:rsidRPr="00D674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кислота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674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D674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соли.</w:t>
            </w:r>
          </w:p>
        </w:tc>
        <w:tc>
          <w:tcPr>
            <w:tcW w:w="5485" w:type="dxa"/>
          </w:tcPr>
          <w:p w:rsidR="00D6746B" w:rsidRPr="00D6746B" w:rsidRDefault="00D6746B" w:rsidP="00D6746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</w:p>
        </w:tc>
      </w:tr>
      <w:tr w:rsidR="00D6746B" w:rsidRPr="00D6746B" w:rsidTr="00B45ECE">
        <w:trPr>
          <w:trHeight w:val="551"/>
        </w:trPr>
        <w:tc>
          <w:tcPr>
            <w:tcW w:w="1791" w:type="dxa"/>
            <w:vMerge/>
            <w:tcBorders>
              <w:top w:val="nil"/>
            </w:tcBorders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41" w:type="dxa"/>
            <w:gridSpan w:val="3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характеристика</w:t>
            </w:r>
            <w:r w:rsidRPr="00D674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строения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атомов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химических элементов</w:t>
            </w:r>
            <w:r w:rsidRPr="00D6746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D6746B" w:rsidRPr="00D6746B" w:rsidRDefault="00D6746B" w:rsidP="00D6746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простых</w:t>
            </w:r>
            <w:proofErr w:type="spellEnd"/>
            <w:proofErr w:type="gram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щелочных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металлов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5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PH,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температуры</w:t>
            </w:r>
            <w:proofErr w:type="spellEnd"/>
          </w:p>
        </w:tc>
      </w:tr>
      <w:tr w:rsidR="00D6746B" w:rsidRPr="00D6746B" w:rsidTr="00B45ECE">
        <w:trPr>
          <w:trHeight w:val="828"/>
        </w:trPr>
        <w:tc>
          <w:tcPr>
            <w:tcW w:w="1791" w:type="dxa"/>
            <w:vMerge/>
            <w:tcBorders>
              <w:top w:val="nil"/>
            </w:tcBorders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41" w:type="dxa"/>
            <w:gridSpan w:val="3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Физико-химические</w:t>
            </w:r>
            <w:r w:rsidRPr="00D674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свойства</w:t>
            </w:r>
            <w:r w:rsidRPr="00D6746B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магния,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кальция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основных</w:t>
            </w:r>
          </w:p>
          <w:p w:rsidR="00D6746B" w:rsidRPr="00D6746B" w:rsidRDefault="00D6746B" w:rsidP="00D6746B">
            <w:pPr>
              <w:spacing w:line="270" w:lineRule="atLeas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соединений. Распространение и роль металлов </w:t>
            </w:r>
            <w:proofErr w:type="gram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proofErr w:type="gram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А-группы в природе.</w:t>
            </w:r>
            <w:r w:rsidRPr="00D674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жесткости</w:t>
            </w:r>
            <w:proofErr w:type="spellEnd"/>
            <w:proofErr w:type="gramEnd"/>
            <w:r w:rsidRPr="00D674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воды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5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PH,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температуры</w:t>
            </w:r>
            <w:proofErr w:type="spellEnd"/>
          </w:p>
        </w:tc>
      </w:tr>
      <w:tr w:rsidR="00D6746B" w:rsidRPr="00D6746B" w:rsidTr="00B45ECE">
        <w:trPr>
          <w:trHeight w:val="551"/>
        </w:trPr>
        <w:tc>
          <w:tcPr>
            <w:tcW w:w="1791" w:type="dxa"/>
            <w:vMerge w:val="restart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746B" w:rsidRPr="00D6746B" w:rsidRDefault="00D6746B" w:rsidP="00D6746B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746B" w:rsidRPr="00D6746B" w:rsidRDefault="00D6746B" w:rsidP="00D6746B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45" w:type="dxa"/>
            <w:gridSpan w:val="2"/>
          </w:tcPr>
          <w:p w:rsidR="00D6746B" w:rsidRPr="00D6746B" w:rsidRDefault="00D6746B" w:rsidP="00D6746B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746B" w:rsidRPr="00D6746B" w:rsidRDefault="00D6746B" w:rsidP="00D6746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1" w:type="dxa"/>
            <w:gridSpan w:val="3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Лабораторная</w:t>
            </w:r>
            <w:r w:rsidRPr="00D6746B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работа  «Строение</w:t>
            </w:r>
            <w:r w:rsidRPr="00D6746B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D6746B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работа</w:t>
            </w:r>
            <w:r w:rsidRPr="00D6746B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D6746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микроскопом»</w:t>
            </w:r>
          </w:p>
        </w:tc>
        <w:tc>
          <w:tcPr>
            <w:tcW w:w="5485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Микроскоп</w:t>
            </w:r>
            <w:proofErr w:type="spellEnd"/>
          </w:p>
        </w:tc>
      </w:tr>
      <w:tr w:rsidR="00D6746B" w:rsidRPr="00D6746B" w:rsidTr="00B45ECE">
        <w:trPr>
          <w:trHeight w:val="551"/>
        </w:trPr>
        <w:tc>
          <w:tcPr>
            <w:tcW w:w="1791" w:type="dxa"/>
            <w:vMerge/>
            <w:tcBorders>
              <w:top w:val="nil"/>
            </w:tcBorders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1" w:type="dxa"/>
            <w:gridSpan w:val="3"/>
          </w:tcPr>
          <w:p w:rsidR="00D6746B" w:rsidRPr="00D6746B" w:rsidRDefault="00D6746B" w:rsidP="00D6746B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Лаборатория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Левенгука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D6746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Урок-практикум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85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Микроскоп</w:t>
            </w:r>
            <w:r w:rsidRPr="00D6746B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световой,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лупа</w:t>
            </w:r>
          </w:p>
          <w:p w:rsidR="00D6746B" w:rsidRPr="00D6746B" w:rsidRDefault="00D6746B" w:rsidP="00D6746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ручная,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лабораторное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оборудование</w:t>
            </w:r>
          </w:p>
        </w:tc>
      </w:tr>
      <w:tr w:rsidR="00D6746B" w:rsidRPr="00D6746B" w:rsidTr="00B45ECE">
        <w:trPr>
          <w:trHeight w:val="835"/>
        </w:trPr>
        <w:tc>
          <w:tcPr>
            <w:tcW w:w="1791" w:type="dxa"/>
            <w:vMerge/>
            <w:tcBorders>
              <w:top w:val="nil"/>
            </w:tcBorders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gridSpan w:val="2"/>
          </w:tcPr>
          <w:p w:rsidR="00D6746B" w:rsidRPr="00D6746B" w:rsidRDefault="00D6746B" w:rsidP="00D6746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1" w:type="dxa"/>
            <w:gridSpan w:val="3"/>
          </w:tcPr>
          <w:p w:rsidR="00D6746B" w:rsidRPr="00D6746B" w:rsidRDefault="00D6746B" w:rsidP="00D6746B">
            <w:pPr>
              <w:ind w:right="79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Лабораторная работа «Изучение устройства увеличительных</w:t>
            </w:r>
            <w:r w:rsidRPr="00D6746B">
              <w:rPr>
                <w:rFonts w:ascii="Times New Roman" w:eastAsia="Times New Roman" w:hAnsi="Times New Roman" w:cs="Times New Roman"/>
                <w:i/>
                <w:spacing w:val="-58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приборов»</w:t>
            </w:r>
          </w:p>
        </w:tc>
        <w:tc>
          <w:tcPr>
            <w:tcW w:w="5485" w:type="dxa"/>
          </w:tcPr>
          <w:p w:rsidR="00D6746B" w:rsidRPr="00D6746B" w:rsidRDefault="00D6746B" w:rsidP="00D6746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Микроскоп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световой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D6746B" w:rsidRPr="00D6746B" w:rsidTr="00B45ECE">
        <w:trPr>
          <w:trHeight w:val="830"/>
        </w:trPr>
        <w:tc>
          <w:tcPr>
            <w:tcW w:w="1791" w:type="dxa"/>
            <w:vMerge/>
            <w:tcBorders>
              <w:top w:val="nil"/>
            </w:tcBorders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</w:tcPr>
          <w:p w:rsidR="00D6746B" w:rsidRPr="00D6746B" w:rsidRDefault="00D6746B" w:rsidP="00D6746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1" w:type="dxa"/>
            <w:gridSpan w:val="3"/>
          </w:tcPr>
          <w:p w:rsidR="00D6746B" w:rsidRPr="00D6746B" w:rsidRDefault="00D6746B" w:rsidP="00D6746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Приготовление</w:t>
            </w:r>
            <w:r w:rsidRPr="00D6746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микропрепарата.</w:t>
            </w:r>
            <w:r w:rsidRPr="00D6746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</w:t>
            </w:r>
            <w:r w:rsidRPr="00D6746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биологического</w:t>
            </w:r>
            <w:r w:rsidRPr="00D674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рисунка</w:t>
            </w:r>
          </w:p>
          <w:p w:rsidR="00D6746B" w:rsidRPr="00D6746B" w:rsidRDefault="00D6746B" w:rsidP="00D6746B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Лабораторная работа</w:t>
            </w:r>
            <w:r w:rsidRPr="00D6746B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«Приготовление препарата клеток сочной</w:t>
            </w:r>
            <w:r w:rsidRPr="00D6746B">
              <w:rPr>
                <w:rFonts w:ascii="Times New Roman" w:eastAsia="Times New Roman" w:hAnsi="Times New Roman" w:cs="Times New Roman"/>
                <w:i/>
                <w:spacing w:val="-58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чешуи</w:t>
            </w:r>
            <w:r w:rsidRPr="00D6746B"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лука»</w:t>
            </w:r>
          </w:p>
        </w:tc>
        <w:tc>
          <w:tcPr>
            <w:tcW w:w="5485" w:type="dxa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Микроскоп</w:t>
            </w:r>
            <w:r w:rsidRPr="00D674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световой, предметные и</w:t>
            </w:r>
            <w:r w:rsidRPr="00D674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покровные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стекла,</w:t>
            </w:r>
            <w:r w:rsidRPr="00D674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препаровальная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игла.</w:t>
            </w:r>
          </w:p>
        </w:tc>
      </w:tr>
      <w:tr w:rsidR="00D6746B" w:rsidRPr="00D6746B" w:rsidTr="00B45ECE">
        <w:trPr>
          <w:trHeight w:val="551"/>
        </w:trPr>
        <w:tc>
          <w:tcPr>
            <w:tcW w:w="1791" w:type="dxa"/>
            <w:vMerge/>
            <w:tcBorders>
              <w:top w:val="nil"/>
            </w:tcBorders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gridSpan w:val="2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5, 6, 7</w:t>
            </w:r>
          </w:p>
        </w:tc>
        <w:tc>
          <w:tcPr>
            <w:tcW w:w="7441" w:type="dxa"/>
            <w:gridSpan w:val="3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Мини-исследование</w:t>
            </w:r>
            <w:r w:rsidRPr="00D6746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«Микромир».</w:t>
            </w:r>
            <w:r w:rsidRPr="00D6746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клетки.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Ткани.</w:t>
            </w:r>
          </w:p>
          <w:p w:rsidR="00D6746B" w:rsidRPr="00D6746B" w:rsidRDefault="00D6746B" w:rsidP="00D6746B">
            <w:pPr>
              <w:spacing w:line="264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Лабораторная</w:t>
            </w:r>
            <w:r w:rsidRPr="00D6746B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работа</w:t>
            </w:r>
            <w:r w:rsidRPr="00D6746B">
              <w:rPr>
                <w:rFonts w:ascii="Times New Roman" w:eastAsia="Times New Roman" w:hAnsi="Times New Roman" w:cs="Times New Roman"/>
                <w:i/>
                <w:spacing w:val="57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«Строение</w:t>
            </w:r>
            <w:r w:rsidRPr="00D6746B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растительной</w:t>
            </w:r>
            <w:r w:rsidRPr="00D6746B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клетки»</w:t>
            </w:r>
          </w:p>
        </w:tc>
        <w:tc>
          <w:tcPr>
            <w:tcW w:w="5485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Микроскоп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световой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микропрепараты</w:t>
            </w:r>
            <w:proofErr w:type="spellEnd"/>
          </w:p>
        </w:tc>
      </w:tr>
      <w:tr w:rsidR="00D6746B" w:rsidRPr="00D6746B" w:rsidTr="00B45ECE">
        <w:trPr>
          <w:trHeight w:val="551"/>
        </w:trPr>
        <w:tc>
          <w:tcPr>
            <w:tcW w:w="1791" w:type="dxa"/>
            <w:vMerge/>
            <w:tcBorders>
              <w:top w:val="nil"/>
            </w:tcBorders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41" w:type="dxa"/>
            <w:gridSpan w:val="3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обитания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</w:t>
            </w:r>
            <w:proofErr w:type="spellEnd"/>
          </w:p>
        </w:tc>
        <w:tc>
          <w:tcPr>
            <w:tcW w:w="5485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Цифровая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лаборатория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экологии</w:t>
            </w:r>
            <w:r w:rsidRPr="00D674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(датчик</w:t>
            </w:r>
          </w:p>
          <w:p w:rsidR="00D6746B" w:rsidRPr="00D6746B" w:rsidRDefault="00D6746B" w:rsidP="00D6746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освещенности,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влажности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температуры)</w:t>
            </w:r>
          </w:p>
        </w:tc>
      </w:tr>
      <w:tr w:rsidR="00D6746B" w:rsidRPr="00D6746B" w:rsidTr="00B45ECE">
        <w:trPr>
          <w:trHeight w:val="827"/>
        </w:trPr>
        <w:tc>
          <w:tcPr>
            <w:tcW w:w="1791" w:type="dxa"/>
            <w:vMerge/>
            <w:tcBorders>
              <w:top w:val="nil"/>
            </w:tcBorders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gridSpan w:val="2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7441" w:type="dxa"/>
            <w:gridSpan w:val="3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Физиология растений.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Лабораторная работа «Зависимость</w:t>
            </w:r>
            <w:r w:rsidRPr="00D6746B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транспирации</w:t>
            </w:r>
            <w:r w:rsidRPr="00D6746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D6746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температуры</w:t>
            </w:r>
            <w:r w:rsidRPr="00D6746B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от</w:t>
            </w:r>
            <w:r w:rsidRPr="00D6746B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площади</w:t>
            </w:r>
            <w:r w:rsidRPr="00D6746B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поверхности</w:t>
            </w:r>
            <w:r w:rsidRPr="00D6746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листьев»</w:t>
            </w:r>
          </w:p>
        </w:tc>
        <w:tc>
          <w:tcPr>
            <w:tcW w:w="5485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Компьютер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674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программным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обеспечением,</w:t>
            </w:r>
          </w:p>
          <w:p w:rsidR="00D6746B" w:rsidRPr="00D6746B" w:rsidRDefault="00D6746B" w:rsidP="00D6746B">
            <w:pPr>
              <w:spacing w:line="270" w:lineRule="atLeast"/>
              <w:ind w:right="5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датчики:</w:t>
            </w:r>
            <w:r w:rsidRPr="00D6746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температуры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674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влажности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Комнатное</w:t>
            </w:r>
            <w:r w:rsidRPr="00D674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растение:</w:t>
            </w:r>
            <w:r w:rsidRPr="00D674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монстера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D674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пеларгония</w:t>
            </w:r>
          </w:p>
        </w:tc>
      </w:tr>
      <w:tr w:rsidR="00D6746B" w:rsidRPr="00D6746B" w:rsidTr="00B45ECE">
        <w:trPr>
          <w:trHeight w:val="275"/>
        </w:trPr>
        <w:tc>
          <w:tcPr>
            <w:tcW w:w="1791" w:type="dxa"/>
            <w:vMerge/>
            <w:tcBorders>
              <w:top w:val="nil"/>
            </w:tcBorders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gridSpan w:val="2"/>
          </w:tcPr>
          <w:p w:rsidR="00D6746B" w:rsidRPr="00D6746B" w:rsidRDefault="00D6746B" w:rsidP="00D6746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41" w:type="dxa"/>
            <w:gridSpan w:val="3"/>
          </w:tcPr>
          <w:p w:rsidR="00D6746B" w:rsidRPr="00D6746B" w:rsidRDefault="00D6746B" w:rsidP="00D6746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инфузорий.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простейших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5" w:type="dxa"/>
          </w:tcPr>
          <w:p w:rsidR="00D6746B" w:rsidRPr="00D6746B" w:rsidRDefault="00D6746B" w:rsidP="00D6746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Микроскоп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световой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6746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микропрепараты</w:t>
            </w:r>
            <w:proofErr w:type="spellEnd"/>
          </w:p>
        </w:tc>
      </w:tr>
    </w:tbl>
    <w:p w:rsidR="00D6746B" w:rsidRPr="00D6746B" w:rsidRDefault="00D6746B" w:rsidP="00D6746B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  <w:szCs w:val="24"/>
        </w:rPr>
        <w:sectPr w:rsidR="00D6746B" w:rsidRPr="00D6746B" w:rsidSect="007F39CC">
          <w:pgSz w:w="16850" w:h="11920" w:orient="landscape"/>
          <w:pgMar w:top="993" w:right="420" w:bottom="280" w:left="240" w:header="720" w:footer="0" w:gutter="0"/>
          <w:cols w:space="720"/>
        </w:sect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845"/>
        <w:gridCol w:w="7441"/>
        <w:gridCol w:w="5485"/>
      </w:tblGrid>
      <w:tr w:rsidR="00D6746B" w:rsidRPr="00D6746B" w:rsidTr="00B45ECE">
        <w:trPr>
          <w:trHeight w:val="551"/>
        </w:trPr>
        <w:tc>
          <w:tcPr>
            <w:tcW w:w="1791" w:type="dxa"/>
            <w:vMerge w:val="restart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1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Лабораторная</w:t>
            </w:r>
            <w:r w:rsidRPr="00D6746B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работа</w:t>
            </w:r>
            <w:r w:rsidRPr="00D6746B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«Изучение</w:t>
            </w:r>
            <w:r w:rsidRPr="00D6746B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строения</w:t>
            </w:r>
            <w:r w:rsidRPr="00D6746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 передвижения</w:t>
            </w:r>
          </w:p>
          <w:p w:rsidR="00D6746B" w:rsidRPr="00D6746B" w:rsidRDefault="00D6746B" w:rsidP="00D6746B">
            <w:pPr>
              <w:spacing w:line="264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одноклеточных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животных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485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инфузория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746B" w:rsidRPr="00D6746B" w:rsidTr="00B45ECE">
        <w:trPr>
          <w:trHeight w:val="551"/>
        </w:trPr>
        <w:tc>
          <w:tcPr>
            <w:tcW w:w="1791" w:type="dxa"/>
            <w:vMerge/>
            <w:tcBorders>
              <w:top w:val="nil"/>
            </w:tcBorders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41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Биопрактикум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характеристика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многоклеточных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животных.</w:t>
            </w:r>
          </w:p>
          <w:p w:rsidR="00D6746B" w:rsidRPr="00D6746B" w:rsidRDefault="00D6746B" w:rsidP="00D6746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Кишечнополостные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5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Микроскоп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цифровой,</w:t>
            </w:r>
            <w:r w:rsidRPr="00D674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микропрепараты.</w:t>
            </w:r>
          </w:p>
          <w:p w:rsidR="00D6746B" w:rsidRPr="00D6746B" w:rsidRDefault="00D6746B" w:rsidP="00D6746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(внутреннее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гидры)</w:t>
            </w:r>
          </w:p>
        </w:tc>
      </w:tr>
      <w:tr w:rsidR="00D6746B" w:rsidRPr="00D6746B" w:rsidTr="00B45ECE">
        <w:trPr>
          <w:trHeight w:val="552"/>
        </w:trPr>
        <w:tc>
          <w:tcPr>
            <w:tcW w:w="1791" w:type="dxa"/>
            <w:vMerge/>
            <w:tcBorders>
              <w:top w:val="nil"/>
            </w:tcBorders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41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характеристика</w:t>
            </w:r>
            <w:r w:rsidRPr="00D6746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червей.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Плоские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черви: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ресничные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черви</w:t>
            </w:r>
          </w:p>
        </w:tc>
        <w:tc>
          <w:tcPr>
            <w:tcW w:w="5485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Микроскоп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6746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лабораторное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746B" w:rsidRPr="00D6746B" w:rsidTr="00B45ECE">
        <w:trPr>
          <w:trHeight w:val="551"/>
        </w:trPr>
        <w:tc>
          <w:tcPr>
            <w:tcW w:w="1791" w:type="dxa"/>
            <w:vMerge/>
            <w:tcBorders>
              <w:top w:val="nil"/>
            </w:tcBorders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41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моллюсков.</w:t>
            </w:r>
            <w:r w:rsidRPr="00D674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Лабораторная</w:t>
            </w:r>
            <w:r w:rsidRPr="00D6746B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работа</w:t>
            </w:r>
            <w:r w:rsidRPr="00D6746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</w:p>
          <w:p w:rsidR="00D6746B" w:rsidRPr="00D6746B" w:rsidRDefault="00D6746B" w:rsidP="00D6746B">
            <w:pPr>
              <w:spacing w:line="264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Изучение</w:t>
            </w:r>
            <w:r w:rsidRPr="00D6746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внешнего</w:t>
            </w:r>
            <w:r w:rsidRPr="00D6746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строения</w:t>
            </w:r>
            <w:r w:rsidRPr="00D6746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раковин</w:t>
            </w:r>
            <w:r w:rsidRPr="00D6746B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моллюсков».</w:t>
            </w:r>
          </w:p>
        </w:tc>
        <w:tc>
          <w:tcPr>
            <w:tcW w:w="5485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Микроскоп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световой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674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лабораторное</w:t>
            </w:r>
            <w:proofErr w:type="spellEnd"/>
          </w:p>
          <w:p w:rsidR="00D6746B" w:rsidRPr="00D6746B" w:rsidRDefault="00D6746B" w:rsidP="00D6746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  <w:proofErr w:type="spellEnd"/>
            <w:proofErr w:type="gram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746B" w:rsidRPr="00D6746B" w:rsidTr="00B45ECE">
        <w:trPr>
          <w:trHeight w:val="551"/>
        </w:trPr>
        <w:tc>
          <w:tcPr>
            <w:tcW w:w="1791" w:type="dxa"/>
            <w:vMerge/>
            <w:tcBorders>
              <w:top w:val="nil"/>
            </w:tcBorders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6, 7</w:t>
            </w:r>
          </w:p>
        </w:tc>
        <w:tc>
          <w:tcPr>
            <w:tcW w:w="7441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Грибы</w:t>
            </w:r>
            <w:proofErr w:type="spellEnd"/>
          </w:p>
        </w:tc>
        <w:tc>
          <w:tcPr>
            <w:tcW w:w="5485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Микроскоп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световой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микропрепараты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746B" w:rsidRPr="00D6746B" w:rsidTr="00B45ECE">
        <w:trPr>
          <w:trHeight w:val="278"/>
        </w:trPr>
        <w:tc>
          <w:tcPr>
            <w:tcW w:w="1791" w:type="dxa"/>
            <w:vMerge/>
            <w:tcBorders>
              <w:top w:val="nil"/>
            </w:tcBorders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1" w:type="dxa"/>
          </w:tcPr>
          <w:p w:rsidR="00D6746B" w:rsidRPr="00D6746B" w:rsidRDefault="00D6746B" w:rsidP="00D6746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Лишайники</w:t>
            </w:r>
            <w:proofErr w:type="spellEnd"/>
          </w:p>
        </w:tc>
        <w:tc>
          <w:tcPr>
            <w:tcW w:w="5485" w:type="dxa"/>
          </w:tcPr>
          <w:p w:rsidR="00D6746B" w:rsidRPr="00D6746B" w:rsidRDefault="00D6746B" w:rsidP="00D6746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Микроскоп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световой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микропрепараты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746B" w:rsidRPr="00D6746B" w:rsidTr="00B45ECE">
        <w:trPr>
          <w:trHeight w:val="827"/>
        </w:trPr>
        <w:tc>
          <w:tcPr>
            <w:tcW w:w="1791" w:type="dxa"/>
            <w:vMerge/>
            <w:tcBorders>
              <w:top w:val="nil"/>
            </w:tcBorders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41" w:type="dxa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Экологический</w:t>
            </w:r>
            <w:r w:rsidRPr="00D6746B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практикум.</w:t>
            </w:r>
            <w:r w:rsidRPr="00D6746B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Лабораторная</w:t>
            </w:r>
            <w:r w:rsidRPr="00D6746B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работа</w:t>
            </w:r>
            <w:r w:rsidRPr="00D6746B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«Измерение</w:t>
            </w:r>
            <w:r w:rsidRPr="00D6746B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влажности</w:t>
            </w:r>
            <w:r w:rsidRPr="00D6746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 температуры</w:t>
            </w:r>
            <w:r w:rsidRPr="00D6746B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D6746B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разных</w:t>
            </w:r>
            <w:r w:rsidRPr="00D6746B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зонах</w:t>
            </w:r>
            <w:r w:rsidRPr="00D6746B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класса»</w:t>
            </w:r>
          </w:p>
        </w:tc>
        <w:tc>
          <w:tcPr>
            <w:tcW w:w="5485" w:type="dxa"/>
          </w:tcPr>
          <w:p w:rsidR="00D6746B" w:rsidRPr="00D6746B" w:rsidRDefault="00D6746B" w:rsidP="00D6746B">
            <w:pPr>
              <w:ind w:right="4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Цифровые датчики (температуры и влажности),</w:t>
            </w:r>
            <w:r w:rsidRPr="00D674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регистратор</w:t>
            </w:r>
            <w:r w:rsidRPr="00D674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Pr="00D674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ReleonLite</w:t>
            </w:r>
            <w:proofErr w:type="spellEnd"/>
          </w:p>
        </w:tc>
      </w:tr>
      <w:tr w:rsidR="00D6746B" w:rsidRPr="00D6746B" w:rsidTr="00B45ECE">
        <w:trPr>
          <w:trHeight w:val="551"/>
        </w:trPr>
        <w:tc>
          <w:tcPr>
            <w:tcW w:w="1791" w:type="dxa"/>
            <w:vMerge w:val="restart"/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1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Лабораторная</w:t>
            </w:r>
            <w:r w:rsidRPr="00D6746B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работа</w:t>
            </w:r>
            <w:r w:rsidRPr="00D6746B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«Клетка,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D674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строение,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химический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D6746B" w:rsidRPr="00D6746B" w:rsidRDefault="00D6746B" w:rsidP="00D6746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жизнедеятельность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85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Компьютер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674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программным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обеспечением,</w:t>
            </w:r>
          </w:p>
          <w:p w:rsidR="00D6746B" w:rsidRPr="00D6746B" w:rsidRDefault="00D6746B" w:rsidP="00D6746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Микроскоп</w:t>
            </w:r>
            <w:r w:rsidRPr="00D6746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световой,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микропрепараты</w:t>
            </w:r>
          </w:p>
        </w:tc>
      </w:tr>
      <w:tr w:rsidR="00D6746B" w:rsidRPr="00D6746B" w:rsidTr="00B45ECE">
        <w:trPr>
          <w:trHeight w:val="551"/>
        </w:trPr>
        <w:tc>
          <w:tcPr>
            <w:tcW w:w="1791" w:type="dxa"/>
            <w:vMerge/>
            <w:tcBorders>
              <w:top w:val="nil"/>
            </w:tcBorders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1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Лабораторная</w:t>
            </w:r>
            <w:r w:rsidRPr="00D6746B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работа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«Ткани,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органы,</w:t>
            </w:r>
            <w:r w:rsidRPr="00D674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регуляция»</w:t>
            </w:r>
          </w:p>
        </w:tc>
        <w:tc>
          <w:tcPr>
            <w:tcW w:w="5485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Компьютер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674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программным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обеспечением,</w:t>
            </w:r>
          </w:p>
          <w:p w:rsidR="00D6746B" w:rsidRPr="00D6746B" w:rsidRDefault="00D6746B" w:rsidP="00D6746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Микроскоп</w:t>
            </w:r>
            <w:r w:rsidRPr="00D6746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световой,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микропрепараты</w:t>
            </w:r>
          </w:p>
        </w:tc>
      </w:tr>
      <w:tr w:rsidR="00D6746B" w:rsidRPr="00D6746B" w:rsidTr="00B45ECE">
        <w:trPr>
          <w:trHeight w:val="275"/>
        </w:trPr>
        <w:tc>
          <w:tcPr>
            <w:tcW w:w="1791" w:type="dxa"/>
            <w:vMerge/>
            <w:tcBorders>
              <w:top w:val="nil"/>
            </w:tcBorders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</w:tcPr>
          <w:p w:rsidR="00D6746B" w:rsidRPr="00D6746B" w:rsidRDefault="00D6746B" w:rsidP="00D6746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1" w:type="dxa"/>
          </w:tcPr>
          <w:p w:rsidR="00D6746B" w:rsidRPr="00D6746B" w:rsidRDefault="00D6746B" w:rsidP="00D6746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Биопрактикум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74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костной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ткани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85" w:type="dxa"/>
          </w:tcPr>
          <w:p w:rsidR="00D6746B" w:rsidRPr="00D6746B" w:rsidRDefault="00D6746B" w:rsidP="00D6746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Микроскоп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световой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микропрепараты</w:t>
            </w:r>
            <w:proofErr w:type="spellEnd"/>
          </w:p>
        </w:tc>
      </w:tr>
      <w:tr w:rsidR="00D6746B" w:rsidRPr="00D6746B" w:rsidTr="00B45ECE">
        <w:trPr>
          <w:trHeight w:val="551"/>
        </w:trPr>
        <w:tc>
          <w:tcPr>
            <w:tcW w:w="1791" w:type="dxa"/>
            <w:vMerge/>
            <w:tcBorders>
              <w:top w:val="nil"/>
            </w:tcBorders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1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микроскопического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состава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крови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85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Компьютер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674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программным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обеспечением,</w:t>
            </w:r>
          </w:p>
          <w:p w:rsidR="00D6746B" w:rsidRPr="00D6746B" w:rsidRDefault="00D6746B" w:rsidP="00D6746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Микроскоп</w:t>
            </w:r>
            <w:r w:rsidRPr="00D6746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световой,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микропрепараты</w:t>
            </w:r>
          </w:p>
        </w:tc>
      </w:tr>
      <w:tr w:rsidR="00D6746B" w:rsidRPr="00D6746B" w:rsidTr="00B45ECE">
        <w:trPr>
          <w:trHeight w:val="552"/>
        </w:trPr>
        <w:tc>
          <w:tcPr>
            <w:tcW w:w="1791" w:type="dxa"/>
            <w:vMerge/>
            <w:tcBorders>
              <w:top w:val="nil"/>
            </w:tcBorders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41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Лабораторная</w:t>
            </w:r>
            <w:r w:rsidRPr="00D6746B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работа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«Многообразие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клеток.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Сравнение</w:t>
            </w:r>
          </w:p>
          <w:p w:rsidR="00D6746B" w:rsidRPr="00D6746B" w:rsidRDefault="00D6746B" w:rsidP="00D6746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растительной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674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животной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клеток»</w:t>
            </w:r>
          </w:p>
        </w:tc>
        <w:tc>
          <w:tcPr>
            <w:tcW w:w="5485" w:type="dxa"/>
          </w:tcPr>
          <w:p w:rsidR="00D6746B" w:rsidRPr="00D6746B" w:rsidRDefault="00D6746B" w:rsidP="00D6746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Микроскоп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световой</w:t>
            </w:r>
            <w:proofErr w:type="spellEnd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микропрепараты</w:t>
            </w:r>
            <w:proofErr w:type="spellEnd"/>
          </w:p>
        </w:tc>
      </w:tr>
      <w:tr w:rsidR="00D6746B" w:rsidRPr="00D6746B" w:rsidTr="00B45ECE">
        <w:trPr>
          <w:trHeight w:val="553"/>
        </w:trPr>
        <w:tc>
          <w:tcPr>
            <w:tcW w:w="1791" w:type="dxa"/>
            <w:vMerge/>
            <w:tcBorders>
              <w:top w:val="nil"/>
            </w:tcBorders>
          </w:tcPr>
          <w:p w:rsidR="00D6746B" w:rsidRPr="00D6746B" w:rsidRDefault="00D6746B" w:rsidP="00D67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D6746B" w:rsidRPr="00D6746B" w:rsidRDefault="00D6746B" w:rsidP="00D6746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41" w:type="dxa"/>
          </w:tcPr>
          <w:p w:rsidR="00D6746B" w:rsidRPr="00D6746B" w:rsidRDefault="00D6746B" w:rsidP="00D6746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Урок-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практикум</w:t>
            </w:r>
            <w:r w:rsidRPr="00D674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«Оценка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D67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окружающей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среды»</w:t>
            </w:r>
          </w:p>
        </w:tc>
        <w:tc>
          <w:tcPr>
            <w:tcW w:w="5485" w:type="dxa"/>
          </w:tcPr>
          <w:p w:rsidR="00D6746B" w:rsidRPr="00D6746B" w:rsidRDefault="00D6746B" w:rsidP="00D6746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Компьютер</w:t>
            </w:r>
            <w:r w:rsidRPr="00D674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674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программным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обеспечением,</w:t>
            </w:r>
          </w:p>
          <w:p w:rsidR="00D6746B" w:rsidRPr="00D6746B" w:rsidRDefault="00D6746B" w:rsidP="00D6746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Микроскоп</w:t>
            </w:r>
            <w:r w:rsidRPr="00D6746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световой,</w:t>
            </w:r>
            <w:r w:rsidRPr="00D674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7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микропрепараты</w:t>
            </w:r>
          </w:p>
        </w:tc>
      </w:tr>
    </w:tbl>
    <w:p w:rsidR="00D6746B" w:rsidRPr="00D6746B" w:rsidRDefault="00D6746B" w:rsidP="00D6746B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  <w:szCs w:val="24"/>
        </w:rPr>
        <w:sectPr w:rsidR="00D6746B" w:rsidRPr="00D6746B">
          <w:pgSz w:w="16850" w:h="11920" w:orient="landscape"/>
          <w:pgMar w:top="1540" w:right="420" w:bottom="280" w:left="240" w:header="720" w:footer="0" w:gutter="0"/>
          <w:cols w:space="720"/>
        </w:sectPr>
      </w:pPr>
    </w:p>
    <w:p w:rsidR="00D6746B" w:rsidRPr="00D6746B" w:rsidRDefault="00D6746B" w:rsidP="00D6746B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  <w:szCs w:val="24"/>
        </w:rPr>
        <w:sectPr w:rsidR="00D6746B" w:rsidRPr="00D6746B" w:rsidSect="00795630">
          <w:pgSz w:w="16850" w:h="11920" w:orient="landscape"/>
          <w:pgMar w:top="426" w:right="420" w:bottom="280" w:left="240" w:header="720" w:footer="0" w:gutter="0"/>
          <w:cols w:space="720"/>
        </w:sectPr>
      </w:pPr>
    </w:p>
    <w:p w:rsidR="00D6746B" w:rsidRPr="00D6746B" w:rsidRDefault="00D6746B" w:rsidP="00D6746B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  <w:szCs w:val="24"/>
        </w:rPr>
        <w:sectPr w:rsidR="00D6746B" w:rsidRPr="00D6746B" w:rsidSect="00795630">
          <w:pgSz w:w="16850" w:h="11920" w:orient="landscape"/>
          <w:pgMar w:top="568" w:right="420" w:bottom="280" w:left="567" w:header="720" w:footer="0" w:gutter="0"/>
          <w:cols w:space="720"/>
        </w:sectPr>
      </w:pPr>
    </w:p>
    <w:p w:rsidR="00D6746B" w:rsidRPr="00D6746B" w:rsidRDefault="00D6746B" w:rsidP="00D674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6746B" w:rsidRPr="00D6746B" w:rsidSect="00795630">
          <w:pgSz w:w="16850" w:h="11920" w:orient="landscape"/>
          <w:pgMar w:top="851" w:right="420" w:bottom="280" w:left="851" w:header="720" w:footer="0" w:gutter="0"/>
          <w:cols w:space="720"/>
        </w:sectPr>
      </w:pPr>
    </w:p>
    <w:p w:rsidR="00127D9D" w:rsidRDefault="00127D9D"/>
    <w:sectPr w:rsidR="00127D9D">
      <w:headerReference w:type="default" r:id="rId6"/>
      <w:pgSz w:w="11920" w:h="16850"/>
      <w:pgMar w:top="720" w:right="1680" w:bottom="280" w:left="15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A96" w:rsidRDefault="00D6746B">
    <w:pPr>
      <w:pStyle w:val="a3"/>
      <w:spacing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A96" w:rsidRDefault="00D6746B">
    <w:pPr>
      <w:pStyle w:val="a3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08"/>
    <w:rsid w:val="00127D9D"/>
    <w:rsid w:val="007C1908"/>
    <w:rsid w:val="00D6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6746B"/>
  </w:style>
  <w:style w:type="table" w:customStyle="1" w:styleId="TableNormal">
    <w:name w:val="Table Normal"/>
    <w:uiPriority w:val="2"/>
    <w:semiHidden/>
    <w:unhideWhenUsed/>
    <w:qFormat/>
    <w:rsid w:val="00D674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74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6746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674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6746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674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746B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6746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D6746B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D6746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D6746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6746B"/>
  </w:style>
  <w:style w:type="table" w:customStyle="1" w:styleId="TableNormal">
    <w:name w:val="Table Normal"/>
    <w:uiPriority w:val="2"/>
    <w:semiHidden/>
    <w:unhideWhenUsed/>
    <w:qFormat/>
    <w:rsid w:val="00D674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74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6746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674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6746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674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746B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6746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D6746B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D6746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D6746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1298</Words>
  <Characters>7401</Characters>
  <Application>Microsoft Office Word</Application>
  <DocSecurity>0</DocSecurity>
  <Lines>61</Lines>
  <Paragraphs>17</Paragraphs>
  <ScaleCrop>false</ScaleCrop>
  <Company>Home</Company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ZOV</dc:creator>
  <cp:keywords/>
  <dc:description/>
  <cp:lastModifiedBy>ZOV</cp:lastModifiedBy>
  <cp:revision>2</cp:revision>
  <dcterms:created xsi:type="dcterms:W3CDTF">2022-12-09T10:24:00Z</dcterms:created>
  <dcterms:modified xsi:type="dcterms:W3CDTF">2022-12-09T10:27:00Z</dcterms:modified>
</cp:coreProperties>
</file>